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D46" w14:textId="77777777" w:rsidR="00660DD3" w:rsidRPr="00287222" w:rsidRDefault="00660DD3" w:rsidP="00660DD3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287222">
        <w:rPr>
          <w:rFonts w:ascii="Arial" w:hAnsi="Arial" w:cs="Arial"/>
          <w:color w:val="FF0000"/>
          <w:sz w:val="24"/>
          <w:szCs w:val="24"/>
        </w:rPr>
        <w:t>Attach receipts to this request.</w:t>
      </w:r>
    </w:p>
    <w:p w14:paraId="518BF872" w14:textId="032ECF36" w:rsidR="00333A29" w:rsidRPr="00333A29" w:rsidRDefault="00333A29" w:rsidP="00333A29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Date: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69619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01C70143" w14:textId="54067A59" w:rsidR="00333A29" w:rsidRPr="00333A29" w:rsidRDefault="00333A29" w:rsidP="00333A29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Person requesting reimbursement/payment: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696199">
        <w:rPr>
          <w:rFonts w:ascii="Arial" w:hAnsi="Arial" w:cs="Arial"/>
          <w:sz w:val="24"/>
          <w:szCs w:val="24"/>
          <w:u w:val="single"/>
        </w:rPr>
        <w:tab/>
      </w:r>
      <w:r w:rsidR="0069619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16DF89C4" w14:textId="325041CB" w:rsidR="00E83AF8" w:rsidRDefault="00E83AF8" w:rsidP="00E83AF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the Approving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361"/>
        <w:gridCol w:w="4315"/>
      </w:tblGrid>
      <w:tr w:rsidR="00E83AF8" w14:paraId="3C7092BA" w14:textId="77777777" w:rsidTr="00DE5CA5">
        <w:tc>
          <w:tcPr>
            <w:tcW w:w="445" w:type="dxa"/>
          </w:tcPr>
          <w:p w14:paraId="5999BB47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</w:tcPr>
          <w:p w14:paraId="79B269B5" w14:textId="61E2AE2B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>Administration Committee - Bike</w:t>
            </w:r>
          </w:p>
        </w:tc>
        <w:tc>
          <w:tcPr>
            <w:tcW w:w="361" w:type="dxa"/>
          </w:tcPr>
          <w:p w14:paraId="4C8E3991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7435069" w14:textId="3BCDB70A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RI Foundation</w:t>
            </w:r>
          </w:p>
        </w:tc>
      </w:tr>
      <w:tr w:rsidR="00E83AF8" w14:paraId="2A299B5A" w14:textId="77777777" w:rsidTr="00DE5CA5">
        <w:tc>
          <w:tcPr>
            <w:tcW w:w="445" w:type="dxa"/>
          </w:tcPr>
          <w:p w14:paraId="45B9C775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</w:tcPr>
          <w:p w14:paraId="03259DD6" w14:textId="39DBE4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>Administration Committee - Golf</w:t>
            </w:r>
          </w:p>
        </w:tc>
        <w:tc>
          <w:tcPr>
            <w:tcW w:w="361" w:type="dxa"/>
          </w:tcPr>
          <w:p w14:paraId="5524D569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11BFF9B" w14:textId="5DF3D12C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SBIR Foundation</w:t>
            </w:r>
          </w:p>
        </w:tc>
      </w:tr>
      <w:tr w:rsidR="00E83AF8" w14:paraId="785EFBF4" w14:textId="77777777" w:rsidTr="00DE5CA5">
        <w:tc>
          <w:tcPr>
            <w:tcW w:w="445" w:type="dxa"/>
          </w:tcPr>
          <w:p w14:paraId="19398E76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</w:tcPr>
          <w:p w14:paraId="501AFDC6" w14:textId="5C503F45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>Administration Committee – Club Materials and Supplies</w:t>
            </w:r>
          </w:p>
        </w:tc>
        <w:tc>
          <w:tcPr>
            <w:tcW w:w="361" w:type="dxa"/>
          </w:tcPr>
          <w:p w14:paraId="36868044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60F37F14" w14:textId="6DAC7D51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Sunshine Committee</w:t>
            </w:r>
          </w:p>
        </w:tc>
      </w:tr>
      <w:tr w:rsidR="00E83AF8" w14:paraId="2143123B" w14:textId="77777777" w:rsidTr="00DE5CA5">
        <w:tc>
          <w:tcPr>
            <w:tcW w:w="445" w:type="dxa"/>
          </w:tcPr>
          <w:p w14:paraId="6EF4A9BD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</w:tcPr>
          <w:p w14:paraId="3B20994B" w14:textId="77442C7A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t>Administration Committee – Social Activities</w:t>
            </w:r>
          </w:p>
        </w:tc>
        <w:tc>
          <w:tcPr>
            <w:tcW w:w="361" w:type="dxa"/>
          </w:tcPr>
          <w:p w14:paraId="6CA59FCB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28F02EE0" w14:textId="0A4E06D9" w:rsidR="00E83AF8" w:rsidRPr="00E83AF8" w:rsidRDefault="00E83AF8" w:rsidP="00E83AF8">
            <w:pPr>
              <w:spacing w:line="360" w:lineRule="auto"/>
            </w:pPr>
            <w:r w:rsidRPr="00E83AF8">
              <w:t>Publi</w:t>
            </w:r>
            <w:r>
              <w:t>c Image Committee</w:t>
            </w:r>
          </w:p>
        </w:tc>
      </w:tr>
      <w:tr w:rsidR="00E83AF8" w14:paraId="1F2B8D57" w14:textId="77777777" w:rsidTr="008D74EA">
        <w:tc>
          <w:tcPr>
            <w:tcW w:w="445" w:type="dxa"/>
          </w:tcPr>
          <w:p w14:paraId="3B7959F7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397D3A4A" w14:textId="186B047D" w:rsidR="00E83AF8" w:rsidRDefault="00E83AF8" w:rsidP="00E83AF8">
            <w:pPr>
              <w:spacing w:line="360" w:lineRule="auto"/>
            </w:pPr>
            <w:r>
              <w:rPr>
                <w:rFonts w:ascii="Calibri" w:hAnsi="Calibri" w:cs="Calibri"/>
                <w:color w:val="000000"/>
              </w:rPr>
              <w:t>Membership</w:t>
            </w:r>
          </w:p>
        </w:tc>
        <w:tc>
          <w:tcPr>
            <w:tcW w:w="361" w:type="dxa"/>
          </w:tcPr>
          <w:p w14:paraId="1431EF65" w14:textId="77777777" w:rsidR="00E83AF8" w:rsidRDefault="00E83AF8" w:rsidP="00E83AF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5AB9A63E" w14:textId="77777777" w:rsidR="00E83AF8" w:rsidRDefault="00E83AF8" w:rsidP="00E83AF8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C595189" w14:textId="77777777" w:rsidR="00E83AF8" w:rsidRDefault="00E83AF8" w:rsidP="00333A29">
      <w:pPr>
        <w:spacing w:line="360" w:lineRule="auto"/>
        <w:rPr>
          <w:rFonts w:ascii="Arial" w:hAnsi="Arial" w:cs="Arial"/>
          <w:sz w:val="24"/>
          <w:szCs w:val="24"/>
        </w:rPr>
      </w:pPr>
    </w:p>
    <w:p w14:paraId="211B7A5D" w14:textId="77777777" w:rsidR="008F5CBE" w:rsidRDefault="008F5C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FF22D" w14:textId="74B6BA71" w:rsidR="00921CB7" w:rsidRDefault="002442DE" w:rsidP="00333A2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Check the </w:t>
      </w:r>
      <w:r w:rsidR="008F5CBE">
        <w:rPr>
          <w:rFonts w:ascii="Arial" w:hAnsi="Arial" w:cs="Arial"/>
          <w:sz w:val="24"/>
          <w:szCs w:val="24"/>
        </w:rPr>
        <w:t xml:space="preserve">Committee </w:t>
      </w:r>
      <w:r w:rsidR="00E83AF8">
        <w:rPr>
          <w:rFonts w:ascii="Arial" w:hAnsi="Arial" w:cs="Arial"/>
          <w:sz w:val="24"/>
          <w:szCs w:val="24"/>
        </w:rPr>
        <w:t>Expense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361"/>
        <w:gridCol w:w="4315"/>
      </w:tblGrid>
      <w:tr w:rsidR="002442DE" w14:paraId="0B89CEA4" w14:textId="77777777" w:rsidTr="00546E48">
        <w:tc>
          <w:tcPr>
            <w:tcW w:w="9350" w:type="dxa"/>
            <w:gridSpan w:val="4"/>
          </w:tcPr>
          <w:p w14:paraId="10DED575" w14:textId="1B63170B" w:rsidR="002442DE" w:rsidRDefault="002442DE" w:rsidP="00333A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442DE">
              <w:rPr>
                <w:rFonts w:ascii="Arial" w:hAnsi="Arial" w:cs="Arial"/>
                <w:sz w:val="24"/>
                <w:szCs w:val="24"/>
              </w:rPr>
              <w:t xml:space="preserve">Name of New </w:t>
            </w:r>
            <w:r w:rsidR="00E83AF8">
              <w:rPr>
                <w:rFonts w:ascii="Arial" w:hAnsi="Arial" w:cs="Arial"/>
                <w:sz w:val="24"/>
                <w:szCs w:val="24"/>
              </w:rPr>
              <w:t>Expense Category</w:t>
            </w:r>
            <w:r w:rsidRPr="002442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528">
              <w:rPr>
                <w:rFonts w:ascii="Arial" w:hAnsi="Arial" w:cs="Arial"/>
                <w:sz w:val="24"/>
                <w:szCs w:val="24"/>
              </w:rPr>
              <w:t xml:space="preserve">If It Is </w:t>
            </w:r>
            <w:r w:rsidRPr="002442DE">
              <w:rPr>
                <w:rFonts w:ascii="Arial" w:hAnsi="Arial" w:cs="Arial"/>
                <w:sz w:val="24"/>
                <w:szCs w:val="24"/>
              </w:rPr>
              <w:t>Not Listed Below:</w:t>
            </w:r>
          </w:p>
          <w:p w14:paraId="346115B0" w14:textId="6AEFE987" w:rsidR="002442DE" w:rsidRDefault="002442DE" w:rsidP="00333A2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CBE" w14:paraId="323157DB" w14:textId="77777777" w:rsidTr="00306AA0">
        <w:tc>
          <w:tcPr>
            <w:tcW w:w="445" w:type="dxa"/>
          </w:tcPr>
          <w:p w14:paraId="40C92AEA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0803BD6" w14:textId="3915E88F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105-Annual IRS Reporting Fees</w:t>
            </w:r>
          </w:p>
        </w:tc>
        <w:tc>
          <w:tcPr>
            <w:tcW w:w="361" w:type="dxa"/>
          </w:tcPr>
          <w:p w14:paraId="528438A3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357DB263" w14:textId="04E04501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6172-Merchant Fees - Admin account</w:t>
            </w:r>
          </w:p>
        </w:tc>
      </w:tr>
      <w:tr w:rsidR="008F5CBE" w14:paraId="10A0A09E" w14:textId="77777777" w:rsidTr="00306AA0">
        <w:tc>
          <w:tcPr>
            <w:tcW w:w="445" w:type="dxa"/>
          </w:tcPr>
          <w:p w14:paraId="2A0448DF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16C6477" w14:textId="1887763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6105-Certified Public Accounting and related Expenses</w:t>
            </w:r>
          </w:p>
        </w:tc>
        <w:tc>
          <w:tcPr>
            <w:tcW w:w="361" w:type="dxa"/>
          </w:tcPr>
          <w:p w14:paraId="3656C75A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3A2AA249" w14:textId="2AC3E85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6175-New Member Dinners</w:t>
            </w:r>
          </w:p>
        </w:tc>
      </w:tr>
      <w:tr w:rsidR="008F5CBE" w14:paraId="179D06BF" w14:textId="77777777" w:rsidTr="00306AA0">
        <w:tc>
          <w:tcPr>
            <w:tcW w:w="445" w:type="dxa"/>
          </w:tcPr>
          <w:p w14:paraId="7D3E758E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6030D693" w14:textId="1FCFD628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6110-Advertising Expenses</w:t>
            </w:r>
          </w:p>
        </w:tc>
        <w:tc>
          <w:tcPr>
            <w:tcW w:w="361" w:type="dxa"/>
          </w:tcPr>
          <w:p w14:paraId="4CA4A755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63B4513A" w14:textId="38B6300C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6176-New Member Kits</w:t>
            </w:r>
          </w:p>
        </w:tc>
      </w:tr>
      <w:tr w:rsidR="008F5CBE" w14:paraId="1678BD15" w14:textId="77777777" w:rsidTr="00306AA0">
        <w:tc>
          <w:tcPr>
            <w:tcW w:w="445" w:type="dxa"/>
          </w:tcPr>
          <w:p w14:paraId="7E189DB5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11671E2B" w14:textId="035787C3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6110-Banking Related Expenses</w:t>
            </w:r>
          </w:p>
        </w:tc>
        <w:tc>
          <w:tcPr>
            <w:tcW w:w="361" w:type="dxa"/>
          </w:tcPr>
          <w:p w14:paraId="3BFD2360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7942E5D9" w14:textId="405E044A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6180-PETS Conference Expenses</w:t>
            </w:r>
          </w:p>
        </w:tc>
      </w:tr>
      <w:tr w:rsidR="008F5CBE" w14:paraId="70167FE9" w14:textId="77777777" w:rsidTr="00306AA0">
        <w:tc>
          <w:tcPr>
            <w:tcW w:w="445" w:type="dxa"/>
          </w:tcPr>
          <w:p w14:paraId="30FA7CDC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1494E089" w14:textId="5000056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6115-Awards &amp; President Recognitions</w:t>
            </w:r>
          </w:p>
        </w:tc>
        <w:tc>
          <w:tcPr>
            <w:tcW w:w="361" w:type="dxa"/>
          </w:tcPr>
          <w:p w14:paraId="2E76AEBA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1A19EFF0" w14:textId="71D7731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6182-International RI Conference Attendance for PE</w:t>
            </w:r>
          </w:p>
        </w:tc>
      </w:tr>
      <w:tr w:rsidR="008F5CBE" w14:paraId="6D0150A6" w14:textId="77777777" w:rsidTr="009E02E6">
        <w:tc>
          <w:tcPr>
            <w:tcW w:w="445" w:type="dxa"/>
          </w:tcPr>
          <w:p w14:paraId="31D5F55E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7832DC61" w14:textId="2BDC17C9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6115-Merchant Fees for Credit Card Processing</w:t>
            </w:r>
          </w:p>
        </w:tc>
        <w:tc>
          <w:tcPr>
            <w:tcW w:w="361" w:type="dxa"/>
          </w:tcPr>
          <w:p w14:paraId="523D6F25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19DDCCAA" w14:textId="7167C60C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6185-Rotary District 7730 Dues Paid</w:t>
            </w:r>
          </w:p>
        </w:tc>
      </w:tr>
      <w:tr w:rsidR="008F5CBE" w14:paraId="3EF50191" w14:textId="77777777" w:rsidTr="009E02E6">
        <w:tc>
          <w:tcPr>
            <w:tcW w:w="445" w:type="dxa"/>
          </w:tcPr>
          <w:p w14:paraId="667FE7AA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53E74C3C" w14:textId="35894BE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6120-Badges, Pins and Shirts</w:t>
            </w:r>
          </w:p>
        </w:tc>
        <w:tc>
          <w:tcPr>
            <w:tcW w:w="361" w:type="dxa"/>
          </w:tcPr>
          <w:p w14:paraId="6B646DB7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6D1F01B" w14:textId="3525A249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6190-Rotary International Dues Paid</w:t>
            </w:r>
          </w:p>
        </w:tc>
      </w:tr>
      <w:tr w:rsidR="008F5CBE" w14:paraId="33ECDCC2" w14:textId="77777777" w:rsidTr="009E02E6">
        <w:tc>
          <w:tcPr>
            <w:tcW w:w="445" w:type="dxa"/>
          </w:tcPr>
          <w:p w14:paraId="5849F5A2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28613F84" w14:textId="6F323E4D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6120-Insurance Related Expenses</w:t>
            </w:r>
          </w:p>
        </w:tc>
        <w:tc>
          <w:tcPr>
            <w:tcW w:w="361" w:type="dxa"/>
          </w:tcPr>
          <w:p w14:paraId="35CE6180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497F4E55" w14:textId="7FCFA1F5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6195-Rotary Leadership Institute Expenses</w:t>
            </w:r>
          </w:p>
        </w:tc>
      </w:tr>
      <w:tr w:rsidR="008F5CBE" w14:paraId="4D877039" w14:textId="77777777" w:rsidTr="009E02E6">
        <w:tc>
          <w:tcPr>
            <w:tcW w:w="445" w:type="dxa"/>
          </w:tcPr>
          <w:p w14:paraId="20DDDC10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7A5026A1" w14:textId="758CF832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6125-Banking Fees - Admin Account</w:t>
            </w:r>
          </w:p>
        </w:tc>
        <w:tc>
          <w:tcPr>
            <w:tcW w:w="361" w:type="dxa"/>
          </w:tcPr>
          <w:p w14:paraId="6FE6E001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72C6766" w14:textId="5B85333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6200-SBI Flags for Visiting Rotarians</w:t>
            </w:r>
          </w:p>
        </w:tc>
      </w:tr>
      <w:tr w:rsidR="008F5CBE" w14:paraId="4884FF0F" w14:textId="77777777" w:rsidTr="009E02E6">
        <w:tc>
          <w:tcPr>
            <w:tcW w:w="445" w:type="dxa"/>
          </w:tcPr>
          <w:p w14:paraId="5FE90F13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AF439FA" w14:textId="3C1A897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6130-Board Meeting Expenses</w:t>
            </w:r>
          </w:p>
        </w:tc>
        <w:tc>
          <w:tcPr>
            <w:tcW w:w="361" w:type="dxa"/>
          </w:tcPr>
          <w:p w14:paraId="5660D8C7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5C692388" w14:textId="200B48C2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6205-SBI Social Event Expenses</w:t>
            </w:r>
          </w:p>
        </w:tc>
      </w:tr>
      <w:tr w:rsidR="008F5CBE" w14:paraId="24772E7B" w14:textId="77777777" w:rsidTr="009E02E6">
        <w:tc>
          <w:tcPr>
            <w:tcW w:w="445" w:type="dxa"/>
          </w:tcPr>
          <w:p w14:paraId="3139B672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E18FEA5" w14:textId="6118FC23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6130-Government Filings Expenses</w:t>
            </w:r>
          </w:p>
        </w:tc>
        <w:tc>
          <w:tcPr>
            <w:tcW w:w="361" w:type="dxa"/>
          </w:tcPr>
          <w:p w14:paraId="6FEDC180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F25493C" w14:textId="6BF30AA6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6210-Supplies - Administration</w:t>
            </w:r>
          </w:p>
        </w:tc>
      </w:tr>
      <w:tr w:rsidR="008F5CBE" w14:paraId="6B9D6D8A" w14:textId="77777777" w:rsidTr="009E02E6">
        <w:tc>
          <w:tcPr>
            <w:tcW w:w="445" w:type="dxa"/>
          </w:tcPr>
          <w:p w14:paraId="0B3EFA8E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A1ED336" w14:textId="168DBD5C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6135-Bond Insurance Premium</w:t>
            </w:r>
          </w:p>
        </w:tc>
        <w:tc>
          <w:tcPr>
            <w:tcW w:w="361" w:type="dxa"/>
          </w:tcPr>
          <w:p w14:paraId="5B9965E1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26E64979" w14:textId="65EC69C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6220-Website and Software Subscription Expenses</w:t>
            </w:r>
          </w:p>
        </w:tc>
      </w:tr>
      <w:tr w:rsidR="008F5CBE" w14:paraId="540D271C" w14:textId="77777777" w:rsidTr="009E02E6">
        <w:tc>
          <w:tcPr>
            <w:tcW w:w="445" w:type="dxa"/>
          </w:tcPr>
          <w:p w14:paraId="11802505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7C18FB38" w14:textId="56A62273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6135-Postage/Mailing</w:t>
            </w:r>
          </w:p>
        </w:tc>
        <w:tc>
          <w:tcPr>
            <w:tcW w:w="361" w:type="dxa"/>
          </w:tcPr>
          <w:p w14:paraId="656A7B5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410ABD4E" w14:textId="39A2F1A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6225-Weekly 50/50 Raffle Big Pot Winner</w:t>
            </w:r>
          </w:p>
        </w:tc>
      </w:tr>
      <w:tr w:rsidR="008F5CBE" w14:paraId="0C6F4DBC" w14:textId="77777777" w:rsidTr="009E02E6">
        <w:tc>
          <w:tcPr>
            <w:tcW w:w="445" w:type="dxa"/>
          </w:tcPr>
          <w:p w14:paraId="17A24BD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48445BCF" w14:textId="3E84802D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6140-Breakfast Meeting Expenses - Room &amp; Meals</w:t>
            </w:r>
          </w:p>
        </w:tc>
        <w:tc>
          <w:tcPr>
            <w:tcW w:w="361" w:type="dxa"/>
          </w:tcPr>
          <w:p w14:paraId="0182F2D6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17AABF08" w14:textId="3B1D5EE6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6230-OTHER Miscellaneous Admin Expenses</w:t>
            </w:r>
          </w:p>
        </w:tc>
      </w:tr>
      <w:tr w:rsidR="008F5CBE" w14:paraId="3D7DB883" w14:textId="77777777" w:rsidTr="009E02E6">
        <w:tc>
          <w:tcPr>
            <w:tcW w:w="445" w:type="dxa"/>
          </w:tcPr>
          <w:p w14:paraId="2505CA47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6A2DBEA0" w14:textId="7C36157C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6140-Software Subscription Expenses</w:t>
            </w:r>
          </w:p>
        </w:tc>
        <w:tc>
          <w:tcPr>
            <w:tcW w:w="361" w:type="dxa"/>
          </w:tcPr>
          <w:p w14:paraId="77F6E47D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55A88832" w14:textId="70CE5F1D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6240-SBI Rotary Foundation CC deposit pass-thru</w:t>
            </w:r>
          </w:p>
        </w:tc>
      </w:tr>
      <w:tr w:rsidR="008F5CBE" w14:paraId="1D834F4A" w14:textId="77777777" w:rsidTr="009E02E6">
        <w:tc>
          <w:tcPr>
            <w:tcW w:w="445" w:type="dxa"/>
          </w:tcPr>
          <w:p w14:paraId="1B1C44F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268EAD98" w14:textId="41E33FC4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6145-Bulletin/Annual Report Production</w:t>
            </w:r>
          </w:p>
        </w:tc>
        <w:tc>
          <w:tcPr>
            <w:tcW w:w="361" w:type="dxa"/>
          </w:tcPr>
          <w:p w14:paraId="4AA66F5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6E0A559D" w14:textId="3823D944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6241-SBI Rotary Foundation - Pass Thru donations</w:t>
            </w:r>
          </w:p>
        </w:tc>
      </w:tr>
      <w:tr w:rsidR="008F5CBE" w14:paraId="6742E85E" w14:textId="77777777" w:rsidTr="009E02E6">
        <w:tc>
          <w:tcPr>
            <w:tcW w:w="445" w:type="dxa"/>
          </w:tcPr>
          <w:p w14:paraId="5185890C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AE76FEC" w14:textId="461216A6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6150-Business License and Registration Fees</w:t>
            </w:r>
          </w:p>
        </w:tc>
        <w:tc>
          <w:tcPr>
            <w:tcW w:w="361" w:type="dxa"/>
          </w:tcPr>
          <w:p w14:paraId="6BBD6D0D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5D0D6E07" w14:textId="5252D7C0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6444-Write-Offs/</w:t>
            </w:r>
            <w:proofErr w:type="spellStart"/>
            <w:r>
              <w:rPr>
                <w:rFonts w:ascii="Calibri" w:hAnsi="Calibri" w:cs="Calibri"/>
                <w:color w:val="000000"/>
              </w:rPr>
              <w:t>Uncollectables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NON-CASH Expense Item</w:t>
            </w:r>
          </w:p>
        </w:tc>
      </w:tr>
      <w:tr w:rsidR="008F5CBE" w14:paraId="7C9FC4C2" w14:textId="77777777" w:rsidTr="009E02E6">
        <w:tc>
          <w:tcPr>
            <w:tcW w:w="445" w:type="dxa"/>
          </w:tcPr>
          <w:p w14:paraId="0CD95896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9281E54" w14:textId="3EFBACF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6150-Supplies Expenses</w:t>
            </w:r>
          </w:p>
        </w:tc>
        <w:tc>
          <w:tcPr>
            <w:tcW w:w="361" w:type="dxa"/>
          </w:tcPr>
          <w:p w14:paraId="632039F4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665C43BE" w14:textId="4F2BB69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6502-Advertising Expenses</w:t>
            </w:r>
          </w:p>
        </w:tc>
      </w:tr>
      <w:tr w:rsidR="008F5CBE" w14:paraId="19D4A64B" w14:textId="77777777" w:rsidTr="009E02E6">
        <w:tc>
          <w:tcPr>
            <w:tcW w:w="445" w:type="dxa"/>
          </w:tcPr>
          <w:p w14:paraId="184C468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413A9337" w14:textId="5827E862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6155-Christmas Dinner Expenses</w:t>
            </w:r>
          </w:p>
        </w:tc>
        <w:tc>
          <w:tcPr>
            <w:tcW w:w="361" w:type="dxa"/>
          </w:tcPr>
          <w:p w14:paraId="7F2E8D94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37FA567C" w14:textId="5B09AB61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6503-Personalized Kite Expenses</w:t>
            </w:r>
          </w:p>
        </w:tc>
      </w:tr>
      <w:tr w:rsidR="008F5CBE" w14:paraId="6F89DDD8" w14:textId="77777777" w:rsidTr="009E02E6">
        <w:tc>
          <w:tcPr>
            <w:tcW w:w="445" w:type="dxa"/>
          </w:tcPr>
          <w:p w14:paraId="2776FA55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1A6E5F5B" w14:textId="0E0AD138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6155-Pass-Thru to intended accounts</w:t>
            </w:r>
          </w:p>
        </w:tc>
        <w:tc>
          <w:tcPr>
            <w:tcW w:w="361" w:type="dxa"/>
          </w:tcPr>
          <w:p w14:paraId="174CDCAF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7ABAE902" w14:textId="1D009C3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6504-Festival of Trees Event expenses</w:t>
            </w:r>
          </w:p>
        </w:tc>
      </w:tr>
      <w:tr w:rsidR="008F5CBE" w14:paraId="0A6492BB" w14:textId="77777777" w:rsidTr="009E02E6">
        <w:tc>
          <w:tcPr>
            <w:tcW w:w="445" w:type="dxa"/>
          </w:tcPr>
          <w:p w14:paraId="1710ABDF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759E3BFC" w14:textId="50090E1C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6156-Misc Expenses</w:t>
            </w:r>
          </w:p>
        </w:tc>
        <w:tc>
          <w:tcPr>
            <w:tcW w:w="361" w:type="dxa"/>
          </w:tcPr>
          <w:p w14:paraId="527038AB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363AD75B" w14:textId="3B763DC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6505-Rotary Face Mask Fundraiser Expenses</w:t>
            </w:r>
          </w:p>
        </w:tc>
      </w:tr>
      <w:tr w:rsidR="008F5CBE" w14:paraId="7CCD7463" w14:textId="77777777" w:rsidTr="009E02E6">
        <w:tc>
          <w:tcPr>
            <w:tcW w:w="445" w:type="dxa"/>
          </w:tcPr>
          <w:p w14:paraId="4F5DCD26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5C941401" w14:textId="066F2DE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6160-Bookkeeping Corrections/Write-offs</w:t>
            </w:r>
          </w:p>
        </w:tc>
        <w:tc>
          <w:tcPr>
            <w:tcW w:w="361" w:type="dxa"/>
          </w:tcPr>
          <w:p w14:paraId="37D0451A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4BF7CF03" w14:textId="422DCE6B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6506-Polio + Super Bowl Pool payouts</w:t>
            </w:r>
          </w:p>
        </w:tc>
      </w:tr>
      <w:tr w:rsidR="008F5CBE" w14:paraId="141456CB" w14:textId="77777777" w:rsidTr="009E02E6">
        <w:tc>
          <w:tcPr>
            <w:tcW w:w="445" w:type="dxa"/>
          </w:tcPr>
          <w:p w14:paraId="70F6F30C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4CD70194" w14:textId="7241AA32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6160-District Foundation Dinner Expenses</w:t>
            </w:r>
          </w:p>
        </w:tc>
        <w:tc>
          <w:tcPr>
            <w:tcW w:w="361" w:type="dxa"/>
          </w:tcPr>
          <w:p w14:paraId="6F646C1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7A93D30B" w14:textId="7254BCC1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6507-March Madness Pool Payouts</w:t>
            </w:r>
          </w:p>
        </w:tc>
      </w:tr>
      <w:tr w:rsidR="008F5CBE" w14:paraId="5ED20065" w14:textId="77777777" w:rsidTr="009E02E6">
        <w:tc>
          <w:tcPr>
            <w:tcW w:w="445" w:type="dxa"/>
          </w:tcPr>
          <w:p w14:paraId="6B525EB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5208A2CB" w14:textId="5C2B3CD8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6162-Facilities and Equipment</w:t>
            </w:r>
          </w:p>
        </w:tc>
        <w:tc>
          <w:tcPr>
            <w:tcW w:w="361" w:type="dxa"/>
          </w:tcPr>
          <w:p w14:paraId="305A1998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0B949983" w14:textId="37DA28C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6520-Golf Tournament Expenses</w:t>
            </w:r>
          </w:p>
        </w:tc>
      </w:tr>
      <w:tr w:rsidR="008F5CBE" w14:paraId="7D2E04DC" w14:textId="77777777" w:rsidTr="009E02E6">
        <w:tc>
          <w:tcPr>
            <w:tcW w:w="445" w:type="dxa"/>
          </w:tcPr>
          <w:p w14:paraId="3965F94F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181A24A4" w14:textId="01CA0DE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6165-Installation Banquet Expenses</w:t>
            </w:r>
          </w:p>
        </w:tc>
        <w:tc>
          <w:tcPr>
            <w:tcW w:w="361" w:type="dxa"/>
          </w:tcPr>
          <w:p w14:paraId="3DFC725B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18BBF18A" w14:textId="475C47DE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6525-3 Bridge Tour Bike Event Expenses</w:t>
            </w:r>
          </w:p>
        </w:tc>
      </w:tr>
      <w:tr w:rsidR="008F5CBE" w14:paraId="48145AEB" w14:textId="77777777" w:rsidTr="009E02E6">
        <w:tc>
          <w:tcPr>
            <w:tcW w:w="445" w:type="dxa"/>
          </w:tcPr>
          <w:p w14:paraId="697D61EF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9" w:type="dxa"/>
            <w:vAlign w:val="bottom"/>
          </w:tcPr>
          <w:p w14:paraId="0A22EAF7" w14:textId="3F840BD1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6170-Mail and Postage Expenses</w:t>
            </w:r>
          </w:p>
        </w:tc>
        <w:tc>
          <w:tcPr>
            <w:tcW w:w="361" w:type="dxa"/>
          </w:tcPr>
          <w:p w14:paraId="789CB0BC" w14:textId="77777777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5" w:type="dxa"/>
            <w:vAlign w:val="bottom"/>
          </w:tcPr>
          <w:p w14:paraId="2E35268A" w14:textId="757DC335" w:rsidR="008F5CBE" w:rsidRDefault="008F5CBE" w:rsidP="008F5CB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86304" w14:textId="77777777" w:rsidR="006A18B9" w:rsidRDefault="006A18B9" w:rsidP="00333A29">
      <w:pPr>
        <w:spacing w:line="360" w:lineRule="auto"/>
        <w:rPr>
          <w:rFonts w:ascii="Arial" w:hAnsi="Arial" w:cs="Arial"/>
          <w:sz w:val="24"/>
          <w:szCs w:val="24"/>
        </w:rPr>
      </w:pPr>
    </w:p>
    <w:p w14:paraId="4A8824A2" w14:textId="38CADD9A" w:rsidR="00333A29" w:rsidRPr="00333A29" w:rsidRDefault="00333A29" w:rsidP="00333A29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 xml:space="preserve">Description of </w:t>
      </w:r>
      <w:r w:rsidR="008C6528">
        <w:rPr>
          <w:rFonts w:ascii="Arial" w:hAnsi="Arial" w:cs="Arial"/>
          <w:sz w:val="24"/>
          <w:szCs w:val="24"/>
        </w:rPr>
        <w:t>Expense Items:</w:t>
      </w:r>
    </w:p>
    <w:p w14:paraId="279917E6" w14:textId="77777777" w:rsidR="001815B6" w:rsidRDefault="001815B6" w:rsidP="001815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4C2B5C80" w14:textId="77777777" w:rsidR="001815B6" w:rsidRDefault="001815B6" w:rsidP="001815B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5836F89D" w14:textId="77777777" w:rsidR="006A18B9" w:rsidRDefault="006A18B9" w:rsidP="006A18B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4F15593B" w14:textId="3A3A8667" w:rsidR="0072284C" w:rsidRPr="00333A29" w:rsidRDefault="0072284C" w:rsidP="0072284C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Amount of funds requested: $</w:t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010D1B68" w14:textId="78652D57" w:rsidR="0072284C" w:rsidRPr="00333A29" w:rsidRDefault="0072284C" w:rsidP="0072284C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Check made payable to: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69619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6EE118A1" w14:textId="1DA15840" w:rsidR="0072284C" w:rsidRPr="00333A29" w:rsidRDefault="0072284C" w:rsidP="007228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the check to</w:t>
      </w:r>
      <w:r w:rsidRPr="00333A29">
        <w:rPr>
          <w:rFonts w:ascii="Arial" w:hAnsi="Arial" w:cs="Arial"/>
          <w:sz w:val="24"/>
          <w:szCs w:val="24"/>
        </w:rPr>
        <w:t>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 w:rsidR="001815B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5962EA34" w14:textId="23566682" w:rsidR="00F26E2E" w:rsidRPr="00333A29" w:rsidRDefault="00287222" w:rsidP="00F26E2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26E2E" w:rsidRPr="00333A29">
        <w:rPr>
          <w:rFonts w:ascii="Arial" w:hAnsi="Arial" w:cs="Arial"/>
          <w:sz w:val="24"/>
          <w:szCs w:val="24"/>
        </w:rPr>
        <w:t xml:space="preserve">LL </w:t>
      </w:r>
      <w:r w:rsidR="008F5CBE">
        <w:rPr>
          <w:rFonts w:ascii="Arial" w:hAnsi="Arial" w:cs="Arial"/>
          <w:sz w:val="24"/>
          <w:szCs w:val="24"/>
        </w:rPr>
        <w:t>Non-Charity</w:t>
      </w:r>
      <w:r w:rsidR="00F26E2E" w:rsidRPr="00333A29">
        <w:rPr>
          <w:rFonts w:ascii="Arial" w:hAnsi="Arial" w:cs="Arial"/>
          <w:sz w:val="24"/>
          <w:szCs w:val="24"/>
        </w:rPr>
        <w:t xml:space="preserve"> Fund Requests MUST be signed by BOTH the </w:t>
      </w:r>
      <w:r w:rsidR="00E84629">
        <w:rPr>
          <w:rFonts w:ascii="Arial" w:hAnsi="Arial" w:cs="Arial"/>
          <w:sz w:val="24"/>
          <w:szCs w:val="24"/>
        </w:rPr>
        <w:t>Approving</w:t>
      </w:r>
      <w:r>
        <w:rPr>
          <w:rFonts w:ascii="Arial" w:hAnsi="Arial" w:cs="Arial"/>
          <w:sz w:val="24"/>
          <w:szCs w:val="24"/>
        </w:rPr>
        <w:t xml:space="preserve"> C</w:t>
      </w:r>
      <w:r w:rsidR="00F26E2E" w:rsidRPr="00333A29">
        <w:rPr>
          <w:rFonts w:ascii="Arial" w:hAnsi="Arial" w:cs="Arial"/>
          <w:sz w:val="24"/>
          <w:szCs w:val="24"/>
        </w:rPr>
        <w:t>ommittee chair</w:t>
      </w:r>
      <w:r>
        <w:rPr>
          <w:rFonts w:ascii="Arial" w:hAnsi="Arial" w:cs="Arial"/>
          <w:sz w:val="24"/>
          <w:szCs w:val="24"/>
        </w:rPr>
        <w:t>person</w:t>
      </w:r>
      <w:r w:rsidR="00F26E2E" w:rsidRPr="00333A29">
        <w:rPr>
          <w:rFonts w:ascii="Arial" w:hAnsi="Arial" w:cs="Arial"/>
          <w:sz w:val="24"/>
          <w:szCs w:val="24"/>
        </w:rPr>
        <w:t xml:space="preserve"> and the </w:t>
      </w:r>
      <w:r w:rsidR="00E84629">
        <w:rPr>
          <w:rFonts w:ascii="Arial" w:hAnsi="Arial" w:cs="Arial"/>
          <w:sz w:val="24"/>
          <w:szCs w:val="24"/>
        </w:rPr>
        <w:t>SBIR President</w:t>
      </w:r>
      <w:r w:rsidR="00F26E2E" w:rsidRPr="00333A29">
        <w:rPr>
          <w:rFonts w:ascii="Arial" w:hAnsi="Arial" w:cs="Arial"/>
          <w:sz w:val="24"/>
          <w:szCs w:val="24"/>
        </w:rPr>
        <w:t>.</w:t>
      </w:r>
    </w:p>
    <w:p w14:paraId="42BFA455" w14:textId="796746E8" w:rsidR="00F26E2E" w:rsidRPr="00333A29" w:rsidRDefault="00F26E2E" w:rsidP="00F26E2E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Signature: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333A29">
        <w:rPr>
          <w:rFonts w:ascii="Arial" w:hAnsi="Arial" w:cs="Arial"/>
          <w:sz w:val="24"/>
          <w:szCs w:val="24"/>
        </w:rPr>
        <w:t xml:space="preserve"> </w:t>
      </w:r>
      <w:r w:rsidR="00E84629">
        <w:rPr>
          <w:rFonts w:ascii="Arial" w:hAnsi="Arial" w:cs="Arial"/>
          <w:sz w:val="24"/>
          <w:szCs w:val="24"/>
        </w:rPr>
        <w:t>Committee</w:t>
      </w:r>
      <w:r w:rsidRPr="00333A29">
        <w:rPr>
          <w:rFonts w:ascii="Arial" w:hAnsi="Arial" w:cs="Arial"/>
          <w:sz w:val="24"/>
          <w:szCs w:val="24"/>
        </w:rPr>
        <w:t xml:space="preserve"> chair</w:t>
      </w:r>
      <w:r w:rsidR="00287222">
        <w:rPr>
          <w:rFonts w:ascii="Arial" w:hAnsi="Arial" w:cs="Arial"/>
          <w:sz w:val="24"/>
          <w:szCs w:val="24"/>
        </w:rPr>
        <w:t>person</w:t>
      </w:r>
    </w:p>
    <w:p w14:paraId="4D1029BE" w14:textId="7FEAE7D6" w:rsidR="00F26E2E" w:rsidRPr="00333A29" w:rsidRDefault="00F26E2E" w:rsidP="00F26E2E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Signature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E84629">
        <w:rPr>
          <w:rFonts w:ascii="Arial" w:hAnsi="Arial" w:cs="Arial"/>
          <w:sz w:val="24"/>
          <w:szCs w:val="24"/>
        </w:rPr>
        <w:t>SBIR President</w:t>
      </w:r>
    </w:p>
    <w:p w14:paraId="001E4833" w14:textId="77777777" w:rsidR="00F26E2E" w:rsidRPr="00333A29" w:rsidRDefault="00F26E2E" w:rsidP="00F26E2E">
      <w:pPr>
        <w:spacing w:line="360" w:lineRule="auto"/>
        <w:rPr>
          <w:rFonts w:ascii="Arial" w:hAnsi="Arial" w:cs="Arial"/>
          <w:sz w:val="24"/>
          <w:szCs w:val="24"/>
        </w:rPr>
      </w:pPr>
      <w:r w:rsidRPr="00333A29">
        <w:rPr>
          <w:rFonts w:ascii="Arial" w:hAnsi="Arial" w:cs="Arial"/>
          <w:sz w:val="24"/>
          <w:szCs w:val="24"/>
        </w:rPr>
        <w:t>Date: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p w14:paraId="24C48EC4" w14:textId="77777777" w:rsidR="00F26E2E" w:rsidRDefault="00F26E2E" w:rsidP="00F26E2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33A29">
        <w:rPr>
          <w:rFonts w:ascii="Arial" w:hAnsi="Arial" w:cs="Arial"/>
          <w:sz w:val="24"/>
          <w:szCs w:val="24"/>
        </w:rPr>
        <w:t>Date paid: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333A29">
        <w:rPr>
          <w:rFonts w:ascii="Arial" w:hAnsi="Arial" w:cs="Arial"/>
          <w:sz w:val="24"/>
          <w:szCs w:val="24"/>
        </w:rPr>
        <w:t>Check #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333A29">
        <w:rPr>
          <w:rFonts w:ascii="Arial" w:hAnsi="Arial" w:cs="Arial"/>
          <w:sz w:val="24"/>
          <w:szCs w:val="24"/>
        </w:rPr>
        <w:t>By:</w:t>
      </w:r>
      <w:r w:rsidRPr="00333A29">
        <w:rPr>
          <w:rFonts w:ascii="Arial" w:hAnsi="Arial" w:cs="Arial"/>
          <w:sz w:val="24"/>
          <w:szCs w:val="24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333A29">
        <w:rPr>
          <w:rFonts w:ascii="Arial" w:hAnsi="Arial" w:cs="Arial"/>
          <w:sz w:val="24"/>
          <w:szCs w:val="24"/>
          <w:u w:val="single"/>
        </w:rPr>
        <w:tab/>
      </w:r>
    </w:p>
    <w:sectPr w:rsidR="00F26E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92A9" w14:textId="77777777" w:rsidR="008B1D33" w:rsidRDefault="008B1D33" w:rsidP="0072284C">
      <w:pPr>
        <w:spacing w:after="0" w:line="240" w:lineRule="auto"/>
      </w:pPr>
      <w:r>
        <w:separator/>
      </w:r>
    </w:p>
  </w:endnote>
  <w:endnote w:type="continuationSeparator" w:id="0">
    <w:p w14:paraId="6EF7CFB2" w14:textId="77777777" w:rsidR="008B1D33" w:rsidRDefault="008B1D33" w:rsidP="0072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D26A" w14:textId="49DFAE1E" w:rsidR="00F26E2E" w:rsidRDefault="008B1D33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C545A">
      <w:rPr>
        <w:noProof/>
      </w:rPr>
      <w:t>Charity Reimbursement Approval 2021-09-08.docx</w:t>
    </w:r>
    <w:r>
      <w:rPr>
        <w:noProof/>
      </w:rPr>
      <w:fldChar w:fldCharType="end"/>
    </w:r>
  </w:p>
  <w:p w14:paraId="5D6A5820" w14:textId="1119CE2A" w:rsidR="0072284C" w:rsidRDefault="0072284C">
    <w:pPr>
      <w:pStyle w:val="Footer"/>
    </w:pPr>
    <w:r>
      <w:t xml:space="preserve">Page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623F" w14:textId="77777777" w:rsidR="008B1D33" w:rsidRDefault="008B1D33" w:rsidP="0072284C">
      <w:pPr>
        <w:spacing w:after="0" w:line="240" w:lineRule="auto"/>
      </w:pPr>
      <w:r>
        <w:separator/>
      </w:r>
    </w:p>
  </w:footnote>
  <w:footnote w:type="continuationSeparator" w:id="0">
    <w:p w14:paraId="613A1132" w14:textId="77777777" w:rsidR="008B1D33" w:rsidRDefault="008B1D33" w:rsidP="0072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99"/>
      <w:gridCol w:w="7051"/>
    </w:tblGrid>
    <w:tr w:rsidR="006A18B9" w14:paraId="02E321D6" w14:textId="77777777" w:rsidTr="006A18B9">
      <w:tc>
        <w:tcPr>
          <w:tcW w:w="1435" w:type="dxa"/>
        </w:tcPr>
        <w:p w14:paraId="2F174D72" w14:textId="41A2DB82" w:rsidR="006A18B9" w:rsidRDefault="006A18B9">
          <w:pPr>
            <w:pStyle w:val="Header"/>
          </w:pPr>
          <w:r>
            <w:rPr>
              <w:noProof/>
            </w:rPr>
            <w:drawing>
              <wp:inline distT="0" distB="0" distL="0" distR="0" wp14:anchorId="10CCC1A8" wp14:editId="16E036E7">
                <wp:extent cx="1323237" cy="5238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9945" cy="53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</w:tcPr>
        <w:p w14:paraId="2C02CF9A" w14:textId="7D59D8CD" w:rsidR="006A18B9" w:rsidRPr="006A18B9" w:rsidRDefault="00E83AF8" w:rsidP="006A18B9">
          <w:pPr>
            <w:spacing w:after="120"/>
            <w:jc w:val="center"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NON-CHARITY</w:t>
          </w:r>
          <w:r w:rsidR="006A18B9" w:rsidRPr="00333A29">
            <w:rPr>
              <w:rFonts w:ascii="Arial" w:hAnsi="Arial" w:cs="Arial"/>
              <w:sz w:val="36"/>
              <w:szCs w:val="36"/>
            </w:rPr>
            <w:t xml:space="preserve"> FUND </w:t>
          </w:r>
          <w:r w:rsidR="006A18B9">
            <w:rPr>
              <w:rFonts w:ascii="Arial" w:hAnsi="Arial" w:cs="Arial"/>
              <w:sz w:val="36"/>
              <w:szCs w:val="36"/>
            </w:rPr>
            <w:t xml:space="preserve">REIMBURSEMENT/PAYMENT </w:t>
          </w:r>
          <w:r w:rsidR="006A18B9" w:rsidRPr="00333A29">
            <w:rPr>
              <w:rFonts w:ascii="Arial" w:hAnsi="Arial" w:cs="Arial"/>
              <w:sz w:val="36"/>
              <w:szCs w:val="36"/>
            </w:rPr>
            <w:t>FORM</w:t>
          </w:r>
        </w:p>
      </w:tc>
    </w:tr>
  </w:tbl>
  <w:p w14:paraId="07622DC0" w14:textId="77777777" w:rsidR="006A18B9" w:rsidRDefault="006A1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747D4"/>
    <w:multiLevelType w:val="multilevel"/>
    <w:tmpl w:val="960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7C"/>
    <w:rsid w:val="00006946"/>
    <w:rsid w:val="000B7F34"/>
    <w:rsid w:val="001109A6"/>
    <w:rsid w:val="001412A1"/>
    <w:rsid w:val="001815B6"/>
    <w:rsid w:val="001A723E"/>
    <w:rsid w:val="001C545A"/>
    <w:rsid w:val="002442DE"/>
    <w:rsid w:val="00287222"/>
    <w:rsid w:val="00333A29"/>
    <w:rsid w:val="00621D80"/>
    <w:rsid w:val="006364DE"/>
    <w:rsid w:val="00645027"/>
    <w:rsid w:val="00660DD3"/>
    <w:rsid w:val="00696199"/>
    <w:rsid w:val="006A18B9"/>
    <w:rsid w:val="0072284C"/>
    <w:rsid w:val="007B1B60"/>
    <w:rsid w:val="00813674"/>
    <w:rsid w:val="008505EF"/>
    <w:rsid w:val="008B1D33"/>
    <w:rsid w:val="008C6528"/>
    <w:rsid w:val="008D02CD"/>
    <w:rsid w:val="008F5CBE"/>
    <w:rsid w:val="0091075B"/>
    <w:rsid w:val="00921CB7"/>
    <w:rsid w:val="00995087"/>
    <w:rsid w:val="00A4757C"/>
    <w:rsid w:val="00AB43A9"/>
    <w:rsid w:val="00B55A48"/>
    <w:rsid w:val="00BF5908"/>
    <w:rsid w:val="00C40452"/>
    <w:rsid w:val="00C46A64"/>
    <w:rsid w:val="00CE6C2A"/>
    <w:rsid w:val="00DC1030"/>
    <w:rsid w:val="00E83AF8"/>
    <w:rsid w:val="00E84629"/>
    <w:rsid w:val="00F16627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591B9"/>
  <w15:docId w15:val="{0EAA5CC4-75E7-40B8-91B1-2F505D3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4C"/>
  </w:style>
  <w:style w:type="paragraph" w:styleId="Footer">
    <w:name w:val="footer"/>
    <w:basedOn w:val="Normal"/>
    <w:link w:val="FooterChar"/>
    <w:uiPriority w:val="99"/>
    <w:unhideWhenUsed/>
    <w:rsid w:val="0072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4C"/>
  </w:style>
  <w:style w:type="paragraph" w:customStyle="1" w:styleId="dynatree-lastsib">
    <w:name w:val="dynatree-lastsib"/>
    <w:basedOn w:val="Normal"/>
    <w:rsid w:val="0011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node">
    <w:name w:val="dynatree-node"/>
    <w:basedOn w:val="DefaultParagraphFont"/>
    <w:rsid w:val="001109A6"/>
  </w:style>
  <w:style w:type="character" w:styleId="Hyperlink">
    <w:name w:val="Hyperlink"/>
    <w:basedOn w:val="DefaultParagraphFont"/>
    <w:uiPriority w:val="99"/>
    <w:semiHidden/>
    <w:unhideWhenUsed/>
    <w:rsid w:val="001109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09A6"/>
    <w:rPr>
      <w:b/>
      <w:bCs/>
    </w:rPr>
  </w:style>
  <w:style w:type="table" w:styleId="TableGrid">
    <w:name w:val="Table Grid"/>
    <w:basedOn w:val="TableNormal"/>
    <w:uiPriority w:val="59"/>
    <w:rsid w:val="0024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68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</w:div>
          </w:divsChild>
        </w:div>
        <w:div w:id="1581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MacDonald</cp:lastModifiedBy>
  <cp:revision>3</cp:revision>
  <cp:lastPrinted>2021-09-08T15:19:00Z</cp:lastPrinted>
  <dcterms:created xsi:type="dcterms:W3CDTF">2021-09-09T13:37:00Z</dcterms:created>
  <dcterms:modified xsi:type="dcterms:W3CDTF">2021-09-09T13:38:00Z</dcterms:modified>
</cp:coreProperties>
</file>