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B2278" w14:textId="5ACA947F" w:rsidR="00432E94" w:rsidRPr="00511F2F" w:rsidRDefault="00432E94" w:rsidP="00257534">
      <w:pPr>
        <w:jc w:val="center"/>
        <w:rPr>
          <w:b/>
        </w:rPr>
      </w:pPr>
      <w:bookmarkStart w:id="0" w:name="_GoBack"/>
      <w:bookmarkEnd w:id="0"/>
      <w:r w:rsidRPr="00511F2F">
        <w:rPr>
          <w:b/>
        </w:rPr>
        <w:t>Minutes</w:t>
      </w:r>
    </w:p>
    <w:p w14:paraId="58D64D2E" w14:textId="77777777" w:rsidR="00432E94" w:rsidRDefault="00432E94" w:rsidP="00257534">
      <w:pPr>
        <w:jc w:val="center"/>
      </w:pPr>
    </w:p>
    <w:p w14:paraId="305BCABC" w14:textId="28AFA2E8" w:rsidR="00BB2EC0" w:rsidRDefault="00432E94" w:rsidP="00257534">
      <w:pPr>
        <w:jc w:val="center"/>
        <w:rPr>
          <w:b/>
        </w:rPr>
      </w:pPr>
      <w:r w:rsidRPr="00511F2F">
        <w:rPr>
          <w:b/>
        </w:rPr>
        <w:t xml:space="preserve">McLean Rotary </w:t>
      </w:r>
      <w:r w:rsidR="00257534">
        <w:rPr>
          <w:b/>
        </w:rPr>
        <w:t>B</w:t>
      </w:r>
      <w:r w:rsidRPr="00511F2F">
        <w:rPr>
          <w:b/>
        </w:rPr>
        <w:t>oard of Directors Meeting</w:t>
      </w:r>
    </w:p>
    <w:p w14:paraId="75095ECB" w14:textId="77777777" w:rsidR="00257534" w:rsidRDefault="00257534" w:rsidP="00257534">
      <w:pPr>
        <w:jc w:val="center"/>
        <w:rPr>
          <w:b/>
        </w:rPr>
      </w:pPr>
    </w:p>
    <w:p w14:paraId="03867AA6" w14:textId="542CCFE3" w:rsidR="00257534" w:rsidRPr="00511F2F" w:rsidRDefault="00D76BC8" w:rsidP="00257534">
      <w:pPr>
        <w:jc w:val="center"/>
        <w:rPr>
          <w:b/>
        </w:rPr>
      </w:pPr>
      <w:r>
        <w:rPr>
          <w:b/>
        </w:rPr>
        <w:t xml:space="preserve">September </w:t>
      </w:r>
      <w:r w:rsidR="00B1564C">
        <w:rPr>
          <w:b/>
        </w:rPr>
        <w:t>29</w:t>
      </w:r>
      <w:r w:rsidR="00257534">
        <w:rPr>
          <w:b/>
        </w:rPr>
        <w:t>, 2015</w:t>
      </w:r>
    </w:p>
    <w:p w14:paraId="4C7D4CC9" w14:textId="77777777" w:rsidR="00432E94" w:rsidRPr="00511F2F" w:rsidRDefault="00432E94" w:rsidP="00257534">
      <w:pPr>
        <w:jc w:val="center"/>
        <w:rPr>
          <w:b/>
        </w:rPr>
      </w:pPr>
    </w:p>
    <w:p w14:paraId="7A85D836" w14:textId="767AB851" w:rsidR="00432E94" w:rsidRDefault="00432E94">
      <w:r w:rsidRPr="00511F2F">
        <w:rPr>
          <w:b/>
        </w:rPr>
        <w:t>Present</w:t>
      </w:r>
      <w:r>
        <w:t>: Presiden</w:t>
      </w:r>
      <w:r w:rsidR="00990D64">
        <w:t xml:space="preserve">t </w:t>
      </w:r>
      <w:r w:rsidR="00257534">
        <w:t>Lynn He</w:t>
      </w:r>
      <w:r w:rsidR="000656F2">
        <w:t>i</w:t>
      </w:r>
      <w:r w:rsidR="00257534">
        <w:t>nrichs</w:t>
      </w:r>
      <w:r w:rsidR="00990D64">
        <w:t xml:space="preserve">, </w:t>
      </w:r>
      <w:r w:rsidR="00D76BC8">
        <w:t xml:space="preserve">President-Elect Michael Arietti, </w:t>
      </w:r>
      <w:r w:rsidR="00990D64">
        <w:t xml:space="preserve">Vice President </w:t>
      </w:r>
      <w:r w:rsidR="00257534">
        <w:t xml:space="preserve">Bob Rosenbaum, </w:t>
      </w:r>
      <w:r w:rsidR="00D76BC8">
        <w:t xml:space="preserve">Secretary Bob Jansen, </w:t>
      </w:r>
      <w:r w:rsidR="00287EE0">
        <w:t xml:space="preserve">Treasurer Jan Auerbach, </w:t>
      </w:r>
      <w:r w:rsidR="00F95CE5">
        <w:t>Director Membersh</w:t>
      </w:r>
      <w:r w:rsidR="00257534">
        <w:t>i</w:t>
      </w:r>
      <w:r w:rsidR="00F95CE5">
        <w:t xml:space="preserve">p Dana Sippel, </w:t>
      </w:r>
      <w:r w:rsidR="00694DB3">
        <w:t xml:space="preserve">Director </w:t>
      </w:r>
      <w:r w:rsidR="00B5577F">
        <w:t xml:space="preserve">At-Large </w:t>
      </w:r>
      <w:r w:rsidR="00694DB3">
        <w:t xml:space="preserve">Carol Stone, </w:t>
      </w:r>
      <w:r w:rsidR="00D76BC8">
        <w:t xml:space="preserve">Director At-Large Eva Sereghy, </w:t>
      </w:r>
      <w:r w:rsidR="00B5577F">
        <w:t>Foundation</w:t>
      </w:r>
      <w:r>
        <w:t xml:space="preserve"> Chair Glenn Yarborough</w:t>
      </w:r>
      <w:r w:rsidR="00694DB3">
        <w:t xml:space="preserve">, </w:t>
      </w:r>
      <w:r w:rsidR="00D76BC8">
        <w:t xml:space="preserve">Webmaster Richard Golden, </w:t>
      </w:r>
      <w:r w:rsidR="00287EE0">
        <w:t>Past President Paul Sawtell, Lois Wilson, Vance Z</w:t>
      </w:r>
      <w:r w:rsidR="00B1564C">
        <w:t>av</w:t>
      </w:r>
      <w:r w:rsidR="00287EE0">
        <w:t xml:space="preserve">ela, Obie O’Bryan, DG Janet Brown, Felton </w:t>
      </w:r>
      <w:r w:rsidR="00B1564C">
        <w:t>Page</w:t>
      </w:r>
      <w:r w:rsidR="00287EE0">
        <w:t xml:space="preserve">, </w:t>
      </w:r>
      <w:r w:rsidR="00D76BC8">
        <w:t>ADG Ronnie Chantker</w:t>
      </w:r>
      <w:r w:rsidR="00694DB3">
        <w:t xml:space="preserve"> </w:t>
      </w:r>
      <w:r w:rsidR="00257534">
        <w:t xml:space="preserve"> </w:t>
      </w:r>
    </w:p>
    <w:p w14:paraId="7BC4901E" w14:textId="77777777" w:rsidR="00432E94" w:rsidRDefault="00432E94"/>
    <w:p w14:paraId="10BA64D9" w14:textId="77777777" w:rsidR="00287EE0" w:rsidRDefault="00287EE0">
      <w:pPr>
        <w:rPr>
          <w:b/>
        </w:rPr>
      </w:pPr>
      <w:r>
        <w:rPr>
          <w:b/>
        </w:rPr>
        <w:t>This was a special Board meeting to greet and hear from our District Governor, Janet Brown.  The meeting also gave us an opportunity to share what we are working on.</w:t>
      </w:r>
    </w:p>
    <w:p w14:paraId="42220A44" w14:textId="59BB8005" w:rsidR="00511F2F" w:rsidRDefault="00287EE0">
      <w:r>
        <w:t xml:space="preserve"> </w:t>
      </w:r>
    </w:p>
    <w:p w14:paraId="58AE4FE3" w14:textId="77777777" w:rsidR="00287EE0" w:rsidRDefault="00287EE0" w:rsidP="00402FD8">
      <w:pPr>
        <w:rPr>
          <w:b/>
        </w:rPr>
      </w:pPr>
      <w:r>
        <w:rPr>
          <w:b/>
        </w:rPr>
        <w:t>Janet shared some of her priorities this Rotary year:</w:t>
      </w:r>
    </w:p>
    <w:p w14:paraId="3A680FFF" w14:textId="58E5F098" w:rsidR="007C1B1C" w:rsidRDefault="00B1564C" w:rsidP="00287EE0">
      <w:pPr>
        <w:pStyle w:val="ListParagraph"/>
        <w:numPr>
          <w:ilvl w:val="0"/>
          <w:numId w:val="1"/>
        </w:numPr>
      </w:pPr>
      <w:r>
        <w:t>She reminded us of Rotary’s theme this year of “Be a Gift to the World” but also reminded us of her theme of “We are Family!”.</w:t>
      </w:r>
    </w:p>
    <w:p w14:paraId="10E91561" w14:textId="5F4BA559" w:rsidR="00B1564C" w:rsidRDefault="00B1564C" w:rsidP="00287EE0">
      <w:pPr>
        <w:pStyle w:val="ListParagraph"/>
        <w:numPr>
          <w:ilvl w:val="0"/>
          <w:numId w:val="1"/>
        </w:numPr>
      </w:pPr>
      <w:r>
        <w:t>She would like to do a Stop Hunger Now event at the District Conference.  She’d like to exceed the 10K meals packaged at last year’s Conference.</w:t>
      </w:r>
    </w:p>
    <w:p w14:paraId="222ACEC8" w14:textId="1DD53C2F" w:rsidR="00B1564C" w:rsidRDefault="00B1564C" w:rsidP="00287EE0">
      <w:pPr>
        <w:pStyle w:val="ListParagraph"/>
        <w:numPr>
          <w:ilvl w:val="0"/>
          <w:numId w:val="1"/>
        </w:numPr>
      </w:pPr>
      <w:r>
        <w:t>She reminded us that there are 57 Clubs in our District and she is always impressed when Clubs partner with each other on fundraising, fellowship and service.  She noted Monte Carlo Night as an example of this partnership where 4 Clubs, including ours, join together to raise funds for service.</w:t>
      </w:r>
    </w:p>
    <w:p w14:paraId="1AACD16B" w14:textId="6B10E1EC" w:rsidR="00B62039" w:rsidRDefault="00B62039" w:rsidP="00287EE0">
      <w:pPr>
        <w:pStyle w:val="ListParagraph"/>
        <w:numPr>
          <w:ilvl w:val="0"/>
          <w:numId w:val="1"/>
        </w:numPr>
      </w:pPr>
      <w:r>
        <w:t>She encouraged us to treat our members as customers.</w:t>
      </w:r>
    </w:p>
    <w:p w14:paraId="20C9716B" w14:textId="01B80297" w:rsidR="00B62039" w:rsidRDefault="00B62039" w:rsidP="00287EE0">
      <w:pPr>
        <w:pStyle w:val="ListParagraph"/>
        <w:numPr>
          <w:ilvl w:val="0"/>
          <w:numId w:val="1"/>
        </w:numPr>
      </w:pPr>
      <w:r>
        <w:t>She reminded us that in all that we do it should be FUN.</w:t>
      </w:r>
    </w:p>
    <w:p w14:paraId="7413273D" w14:textId="77777777" w:rsidR="00B1564C" w:rsidRDefault="00B1564C" w:rsidP="00B1564C"/>
    <w:p w14:paraId="5F63BD75" w14:textId="106807F9" w:rsidR="00B1564C" w:rsidRDefault="00B1564C" w:rsidP="00B1564C">
      <w:pPr>
        <w:rPr>
          <w:b/>
        </w:rPr>
      </w:pPr>
      <w:r w:rsidRPr="00B1564C">
        <w:rPr>
          <w:b/>
        </w:rPr>
        <w:t>Our members shared some of what we are working on:</w:t>
      </w:r>
    </w:p>
    <w:p w14:paraId="3055C94C" w14:textId="3C22297B" w:rsidR="008B6E96" w:rsidRPr="008B6E96" w:rsidRDefault="008B6E96" w:rsidP="008B6E96">
      <w:pPr>
        <w:pStyle w:val="ListParagraph"/>
        <w:numPr>
          <w:ilvl w:val="0"/>
          <w:numId w:val="2"/>
        </w:numPr>
      </w:pPr>
      <w:r w:rsidRPr="006E7646">
        <w:rPr>
          <w:u w:val="single"/>
        </w:rPr>
        <w:t>Bob J.</w:t>
      </w:r>
      <w:r w:rsidRPr="008B6E96">
        <w:t xml:space="preserve"> spoke about the District’s Strategic Water Alliance where 15 Clubs in the District (including our Club) have partnered to bring clean water and sanitation facilities to rural and semi-urban school children in Zambia, Africa.</w:t>
      </w:r>
    </w:p>
    <w:p w14:paraId="1D04F674" w14:textId="438295F9" w:rsidR="008B6E96" w:rsidRPr="008B6E96" w:rsidRDefault="008B6E96" w:rsidP="008B6E96">
      <w:pPr>
        <w:pStyle w:val="ListParagraph"/>
        <w:numPr>
          <w:ilvl w:val="0"/>
          <w:numId w:val="2"/>
        </w:numPr>
        <w:rPr>
          <w:b/>
        </w:rPr>
      </w:pPr>
      <w:r w:rsidRPr="006E7646">
        <w:rPr>
          <w:u w:val="single"/>
        </w:rPr>
        <w:t>Jan</w:t>
      </w:r>
      <w:r>
        <w:t xml:space="preserve"> distributed the latest budget which we reviewed and discussed.  She also mentioned the Chocolate Festival on January 31</w:t>
      </w:r>
      <w:r w:rsidRPr="008B6E96">
        <w:rPr>
          <w:vertAlign w:val="superscript"/>
        </w:rPr>
        <w:t>st</w:t>
      </w:r>
      <w:r>
        <w:t>, which has become one of our Club’s Signature Projects.</w:t>
      </w:r>
    </w:p>
    <w:p w14:paraId="29588211" w14:textId="649A21A7" w:rsidR="008B6E96" w:rsidRPr="008B6E96" w:rsidRDefault="008B6E96" w:rsidP="008B6E96">
      <w:pPr>
        <w:pStyle w:val="ListParagraph"/>
        <w:numPr>
          <w:ilvl w:val="0"/>
          <w:numId w:val="2"/>
        </w:numPr>
        <w:rPr>
          <w:b/>
        </w:rPr>
      </w:pPr>
      <w:r w:rsidRPr="006E7646">
        <w:rPr>
          <w:u w:val="single"/>
        </w:rPr>
        <w:t>Michael</w:t>
      </w:r>
      <w:r>
        <w:t xml:space="preserve"> shared his Rotary background and discussed the Club’s 50</w:t>
      </w:r>
      <w:r w:rsidRPr="008B6E96">
        <w:rPr>
          <w:vertAlign w:val="superscript"/>
        </w:rPr>
        <w:t>th</w:t>
      </w:r>
      <w:r>
        <w:t xml:space="preserve"> Anniversary Celebration on November 10</w:t>
      </w:r>
      <w:r w:rsidRPr="008B6E96">
        <w:rPr>
          <w:vertAlign w:val="superscript"/>
        </w:rPr>
        <w:t>th</w:t>
      </w:r>
      <w:r>
        <w:t xml:space="preserve"> which he is Chair.</w:t>
      </w:r>
    </w:p>
    <w:p w14:paraId="3607CEED" w14:textId="4445F606" w:rsidR="008B6E96" w:rsidRPr="008B6E96" w:rsidRDefault="008B6E96" w:rsidP="008B6E96">
      <w:pPr>
        <w:pStyle w:val="ListParagraph"/>
        <w:numPr>
          <w:ilvl w:val="0"/>
          <w:numId w:val="2"/>
        </w:numPr>
        <w:rPr>
          <w:b/>
        </w:rPr>
      </w:pPr>
      <w:r w:rsidRPr="006E7646">
        <w:rPr>
          <w:u w:val="single"/>
        </w:rPr>
        <w:t>Paul S.</w:t>
      </w:r>
      <w:r>
        <w:t xml:space="preserve"> acknowledged in the beginning of his Presidency he felt like a “deer in the headlights” but went on to say he’s connected now to the Past President’s Council who are meeting in Florida on October 21</w:t>
      </w:r>
      <w:r w:rsidRPr="008B6E96">
        <w:rPr>
          <w:vertAlign w:val="superscript"/>
        </w:rPr>
        <w:t>st</w:t>
      </w:r>
      <w:r>
        <w:t>.</w:t>
      </w:r>
    </w:p>
    <w:p w14:paraId="4AFC1879" w14:textId="18DE92A0" w:rsidR="008B6E96" w:rsidRPr="008B6E96" w:rsidRDefault="008B6E96" w:rsidP="008B6E96">
      <w:pPr>
        <w:pStyle w:val="ListParagraph"/>
        <w:numPr>
          <w:ilvl w:val="0"/>
          <w:numId w:val="2"/>
        </w:numPr>
        <w:rPr>
          <w:b/>
        </w:rPr>
      </w:pPr>
      <w:r w:rsidRPr="006E7646">
        <w:rPr>
          <w:u w:val="single"/>
        </w:rPr>
        <w:t>Eva</w:t>
      </w:r>
      <w:r>
        <w:t xml:space="preserve"> shared our ideas for the Done in a Day Event on November 21</w:t>
      </w:r>
      <w:r w:rsidRPr="008B6E96">
        <w:rPr>
          <w:vertAlign w:val="superscript"/>
        </w:rPr>
        <w:t>st</w:t>
      </w:r>
      <w:r>
        <w:t>.</w:t>
      </w:r>
    </w:p>
    <w:p w14:paraId="2DABD44D" w14:textId="5418FB55" w:rsidR="008B6E96" w:rsidRPr="008B6E96" w:rsidRDefault="008B6E96" w:rsidP="008B6E96">
      <w:pPr>
        <w:pStyle w:val="ListParagraph"/>
        <w:numPr>
          <w:ilvl w:val="1"/>
          <w:numId w:val="2"/>
        </w:numPr>
        <w:rPr>
          <w:b/>
        </w:rPr>
      </w:pPr>
      <w:r>
        <w:t>Possibly working with Our Daily Bread preparing food baskets for families in need</w:t>
      </w:r>
    </w:p>
    <w:p w14:paraId="33FC4F16" w14:textId="60715D70" w:rsidR="008B6E96" w:rsidRPr="008B6E96" w:rsidRDefault="006E7646" w:rsidP="008B6E96">
      <w:pPr>
        <w:pStyle w:val="ListParagraph"/>
        <w:numPr>
          <w:ilvl w:val="1"/>
          <w:numId w:val="2"/>
        </w:numPr>
        <w:rPr>
          <w:b/>
        </w:rPr>
      </w:pPr>
      <w:r>
        <w:t>Possibly</w:t>
      </w:r>
      <w:r w:rsidR="008B6E96">
        <w:t xml:space="preserve"> working with SHARE</w:t>
      </w:r>
    </w:p>
    <w:p w14:paraId="5D121F44" w14:textId="75D6FF9C" w:rsidR="008B6E96" w:rsidRPr="008B6E96" w:rsidRDefault="008B6E96" w:rsidP="008B6E96">
      <w:pPr>
        <w:pStyle w:val="ListParagraph"/>
        <w:numPr>
          <w:ilvl w:val="1"/>
          <w:numId w:val="2"/>
        </w:numPr>
        <w:rPr>
          <w:b/>
        </w:rPr>
      </w:pPr>
      <w:r>
        <w:lastRenderedPageBreak/>
        <w:t>Possibly working with Alternative House (the emergency shelter for teens)</w:t>
      </w:r>
    </w:p>
    <w:p w14:paraId="5D6EC8DD" w14:textId="3E35883B" w:rsidR="008B6E96" w:rsidRPr="00B62039" w:rsidRDefault="008B6E96" w:rsidP="008B6E96">
      <w:pPr>
        <w:pStyle w:val="ListParagraph"/>
        <w:numPr>
          <w:ilvl w:val="0"/>
          <w:numId w:val="2"/>
        </w:numPr>
        <w:rPr>
          <w:b/>
        </w:rPr>
      </w:pPr>
      <w:r w:rsidRPr="006E7646">
        <w:rPr>
          <w:u w:val="single"/>
        </w:rPr>
        <w:t>Bob R.</w:t>
      </w:r>
      <w:r>
        <w:t xml:space="preserve"> shared his role </w:t>
      </w:r>
      <w:r w:rsidR="00AD4310">
        <w:t xml:space="preserve">in the </w:t>
      </w:r>
      <w:r w:rsidR="00B62039">
        <w:t>Family of Rotary whereby he keeps us all informed of important events and issues of our membership.</w:t>
      </w:r>
    </w:p>
    <w:p w14:paraId="5995ADE7" w14:textId="442A0273" w:rsidR="00B62039" w:rsidRPr="00B62039" w:rsidRDefault="00B62039" w:rsidP="008B6E96">
      <w:pPr>
        <w:pStyle w:val="ListParagraph"/>
        <w:numPr>
          <w:ilvl w:val="0"/>
          <w:numId w:val="2"/>
        </w:numPr>
        <w:rPr>
          <w:b/>
        </w:rPr>
      </w:pPr>
      <w:r w:rsidRPr="006E7646">
        <w:rPr>
          <w:u w:val="single"/>
        </w:rPr>
        <w:t>Dana</w:t>
      </w:r>
      <w:r>
        <w:t xml:space="preserve"> shared how we’ve brought in 9-10 people in the last 18 months.  He described our initiative of tracking guests and following up with them by our membership.  He shared the use of “invite cards” which can be distributed to invite potential members to our meetings.</w:t>
      </w:r>
    </w:p>
    <w:p w14:paraId="0B48050B" w14:textId="544C5B2A" w:rsidR="00B62039" w:rsidRPr="00B62039" w:rsidRDefault="00B62039" w:rsidP="008B6E96">
      <w:pPr>
        <w:pStyle w:val="ListParagraph"/>
        <w:numPr>
          <w:ilvl w:val="0"/>
          <w:numId w:val="2"/>
        </w:numPr>
        <w:rPr>
          <w:b/>
        </w:rPr>
      </w:pPr>
      <w:r w:rsidRPr="006E7646">
        <w:rPr>
          <w:u w:val="single"/>
        </w:rPr>
        <w:t>Carol S.</w:t>
      </w:r>
      <w:r>
        <w:t xml:space="preserve"> shared her experience of joining the Club and stated the Membership Committee did a wonderful job bringing her on.  She has now become a very active member serving on the Program Committee/Speakers Committee scheduling and reminding our guests of their upcoming visits.  Janet was so impressed she asked Carol to write up her experience in terms of the role of a new member and how that new member can get involved.  Janet would like to share that experience with other Clubs.</w:t>
      </w:r>
    </w:p>
    <w:p w14:paraId="64F63496" w14:textId="2AA02E9F" w:rsidR="00B62039" w:rsidRPr="006E7646" w:rsidRDefault="00B62039" w:rsidP="008B6E96">
      <w:pPr>
        <w:pStyle w:val="ListParagraph"/>
        <w:numPr>
          <w:ilvl w:val="0"/>
          <w:numId w:val="2"/>
        </w:numPr>
        <w:rPr>
          <w:b/>
        </w:rPr>
      </w:pPr>
      <w:r w:rsidRPr="006E7646">
        <w:rPr>
          <w:u w:val="single"/>
        </w:rPr>
        <w:t>Lois</w:t>
      </w:r>
      <w:r>
        <w:t xml:space="preserve"> stated </w:t>
      </w:r>
      <w:r w:rsidR="00AD4310">
        <w:t xml:space="preserve">our </w:t>
      </w:r>
      <w:r>
        <w:t>goals of 100% involvement</w:t>
      </w:r>
      <w:r w:rsidR="00AD4310">
        <w:t xml:space="preserve"> and </w:t>
      </w:r>
      <w:r>
        <w:t>incorporating young people into our activities</w:t>
      </w:r>
      <w:r w:rsidR="006E7646">
        <w:t>.  She reminded us our service projects cover the 6 areas of Rotary focus.</w:t>
      </w:r>
    </w:p>
    <w:p w14:paraId="1B5AAF44" w14:textId="77777777" w:rsidR="006E7646" w:rsidRDefault="006E7646" w:rsidP="006E7646">
      <w:pPr>
        <w:rPr>
          <w:b/>
        </w:rPr>
      </w:pPr>
    </w:p>
    <w:p w14:paraId="167C80A2" w14:textId="090CA15C" w:rsidR="006E7646" w:rsidRDefault="006E7646" w:rsidP="006E7646">
      <w:pPr>
        <w:rPr>
          <w:b/>
        </w:rPr>
      </w:pPr>
      <w:r>
        <w:rPr>
          <w:b/>
        </w:rPr>
        <w:t>Some Final Thoughts were shared:</w:t>
      </w:r>
    </w:p>
    <w:p w14:paraId="415F88B7" w14:textId="65544B9B" w:rsidR="006E7646" w:rsidRPr="006E7646" w:rsidRDefault="006E7646" w:rsidP="006E7646">
      <w:pPr>
        <w:pStyle w:val="ListParagraph"/>
        <w:numPr>
          <w:ilvl w:val="0"/>
          <w:numId w:val="3"/>
        </w:numPr>
      </w:pPr>
      <w:r w:rsidRPr="006E7646">
        <w:t>We do have a Peace Ambassador and his name is Erik Haas.  We discussed possibly getting him on our speakers list.</w:t>
      </w:r>
    </w:p>
    <w:p w14:paraId="3BAC8AC4" w14:textId="77C6E559" w:rsidR="006E7646" w:rsidRPr="006E7646" w:rsidRDefault="006E7646" w:rsidP="006E7646">
      <w:pPr>
        <w:pStyle w:val="ListParagraph"/>
        <w:numPr>
          <w:ilvl w:val="0"/>
          <w:numId w:val="3"/>
        </w:numPr>
      </w:pPr>
      <w:r w:rsidRPr="006E7646">
        <w:t>We emphasized the importance of Youth Service and encouraged our continuation of our scholarship program, our youth service awards, more involvement in our Interact Clubs and more involvement in RYLA.</w:t>
      </w:r>
    </w:p>
    <w:p w14:paraId="6449A189" w14:textId="27BBE02D" w:rsidR="006E7646" w:rsidRPr="006E7646" w:rsidRDefault="006E7646" w:rsidP="006E7646">
      <w:pPr>
        <w:pStyle w:val="ListParagraph"/>
        <w:numPr>
          <w:ilvl w:val="0"/>
          <w:numId w:val="3"/>
        </w:numPr>
      </w:pPr>
      <w:r w:rsidRPr="006E7646">
        <w:t>We discussed the possibility of sharing what we do as a Board with the entire Club at a possible Club Assembly.</w:t>
      </w:r>
    </w:p>
    <w:p w14:paraId="3228DE75" w14:textId="77777777" w:rsidR="00EE5010" w:rsidRDefault="00EE5010" w:rsidP="00402FD8"/>
    <w:sectPr w:rsidR="00EE5010" w:rsidSect="001174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67113"/>
    <w:multiLevelType w:val="hybridMultilevel"/>
    <w:tmpl w:val="6D4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35853"/>
    <w:multiLevelType w:val="hybridMultilevel"/>
    <w:tmpl w:val="75AC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74AAB"/>
    <w:multiLevelType w:val="hybridMultilevel"/>
    <w:tmpl w:val="79C2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94"/>
    <w:rsid w:val="000656F2"/>
    <w:rsid w:val="00076AAB"/>
    <w:rsid w:val="000D5E4D"/>
    <w:rsid w:val="00117495"/>
    <w:rsid w:val="00257534"/>
    <w:rsid w:val="00287EE0"/>
    <w:rsid w:val="002F5F29"/>
    <w:rsid w:val="003F29FC"/>
    <w:rsid w:val="00402FD8"/>
    <w:rsid w:val="00432E94"/>
    <w:rsid w:val="004552F1"/>
    <w:rsid w:val="004D7ABB"/>
    <w:rsid w:val="00511F2F"/>
    <w:rsid w:val="00694DB3"/>
    <w:rsid w:val="006D49A3"/>
    <w:rsid w:val="006E7646"/>
    <w:rsid w:val="00725A41"/>
    <w:rsid w:val="00771CFA"/>
    <w:rsid w:val="00784C88"/>
    <w:rsid w:val="00786E96"/>
    <w:rsid w:val="007C1B1C"/>
    <w:rsid w:val="008B6E96"/>
    <w:rsid w:val="00981F6D"/>
    <w:rsid w:val="00990D64"/>
    <w:rsid w:val="00A61A24"/>
    <w:rsid w:val="00AB4BDB"/>
    <w:rsid w:val="00AD4310"/>
    <w:rsid w:val="00B1564C"/>
    <w:rsid w:val="00B22A80"/>
    <w:rsid w:val="00B53CAF"/>
    <w:rsid w:val="00B5577F"/>
    <w:rsid w:val="00B62039"/>
    <w:rsid w:val="00B661D7"/>
    <w:rsid w:val="00BB2EC0"/>
    <w:rsid w:val="00C02B6A"/>
    <w:rsid w:val="00C119B0"/>
    <w:rsid w:val="00C42948"/>
    <w:rsid w:val="00CD17D5"/>
    <w:rsid w:val="00D60AD0"/>
    <w:rsid w:val="00D76BC8"/>
    <w:rsid w:val="00EC1526"/>
    <w:rsid w:val="00EE5010"/>
    <w:rsid w:val="00F95CE5"/>
    <w:rsid w:val="00FD5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B7E63"/>
  <w14:defaultImageDpi w14:val="300"/>
  <w15:docId w15:val="{9F1C3129-F0B9-4572-BF2F-FAA4F0A1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Arietti</dc:creator>
  <cp:keywords/>
  <dc:description/>
  <cp:lastModifiedBy>Robert Jansen</cp:lastModifiedBy>
  <cp:revision>8</cp:revision>
  <dcterms:created xsi:type="dcterms:W3CDTF">2015-11-01T22:18:00Z</dcterms:created>
  <dcterms:modified xsi:type="dcterms:W3CDTF">2015-11-15T15:15:00Z</dcterms:modified>
</cp:coreProperties>
</file>