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DD7" w:rsidRDefault="00407991" w:rsidP="00605D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FUNDRAISING </w:t>
      </w:r>
      <w:r w:rsidR="00605DD7">
        <w:rPr>
          <w:rFonts w:ascii="TimesNewRomanPS-BoldMT" w:hAnsi="TimesNewRomanPS-BoldMT" w:cs="TimesNewRomanPS-BoldMT"/>
          <w:b/>
          <w:bCs/>
          <w:sz w:val="24"/>
          <w:szCs w:val="24"/>
        </w:rPr>
        <w:t>DIRECTOR</w:t>
      </w:r>
    </w:p>
    <w:p w:rsidR="00407991" w:rsidRDefault="00407991" w:rsidP="00605D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07991" w:rsidRDefault="00605DD7" w:rsidP="00605D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Major Events Service Director shall develop and implement major events to be used for fundraising and</w:t>
      </w:r>
      <w:r w:rsidR="0040799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other purposes of the Club. </w:t>
      </w:r>
    </w:p>
    <w:p w:rsidR="00605DD7" w:rsidRDefault="00605DD7" w:rsidP="00605D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These events include such things as:</w:t>
      </w:r>
    </w:p>
    <w:p w:rsidR="00605DD7" w:rsidRDefault="00605DD7" w:rsidP="00605D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 w:rsidR="00407991">
        <w:rPr>
          <w:rFonts w:ascii="TimesNewRomanPSMT" w:hAnsi="TimesNewRomanPSMT" w:cs="TimesNewRomanPSMT"/>
          <w:sz w:val="24"/>
          <w:szCs w:val="24"/>
        </w:rPr>
        <w:t xml:space="preserve"> </w:t>
      </w:r>
      <w:r w:rsidR="008A0391">
        <w:rPr>
          <w:rFonts w:ascii="TimesNewRomanPSMT" w:hAnsi="TimesNewRomanPSMT" w:cs="TimesNewRomanPSMT"/>
          <w:sz w:val="24"/>
          <w:szCs w:val="24"/>
        </w:rPr>
        <w:t>Derby days</w:t>
      </w:r>
    </w:p>
    <w:p w:rsidR="00605DD7" w:rsidRDefault="00605DD7" w:rsidP="00605D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 w:rsidR="00407991">
        <w:rPr>
          <w:rFonts w:ascii="TimesNewRomanPSMT" w:hAnsi="TimesNewRomanPSMT" w:cs="TimesNewRomanPSMT"/>
          <w:sz w:val="24"/>
          <w:szCs w:val="24"/>
        </w:rPr>
        <w:t>Talent show</w:t>
      </w:r>
      <w:r w:rsidR="00407991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605DD7" w:rsidRDefault="00605DD7" w:rsidP="00605D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Wine </w:t>
      </w:r>
      <w:r w:rsidR="008A0391">
        <w:rPr>
          <w:rFonts w:ascii="TimesNewRomanPSMT" w:hAnsi="TimesNewRomanPSMT" w:cs="TimesNewRomanPSMT"/>
          <w:sz w:val="24"/>
          <w:szCs w:val="24"/>
        </w:rPr>
        <w:t>event</w:t>
      </w:r>
    </w:p>
    <w:p w:rsidR="00605DD7" w:rsidRDefault="00605DD7" w:rsidP="00605D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Rodeo </w:t>
      </w:r>
    </w:p>
    <w:p w:rsidR="00605DD7" w:rsidRDefault="00605DD7" w:rsidP="00605D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Bocce tournament.</w:t>
      </w:r>
    </w:p>
    <w:p w:rsidR="00605DD7" w:rsidRDefault="00605DD7" w:rsidP="00605D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 w:rsidR="00407991">
        <w:rPr>
          <w:rFonts w:ascii="Times New Roman" w:hAnsi="Times New Roman" w:cs="Times New Roman"/>
          <w:sz w:val="24"/>
          <w:szCs w:val="24"/>
        </w:rPr>
        <w:t xml:space="preserve">Oregon City </w:t>
      </w:r>
      <w:r>
        <w:rPr>
          <w:rFonts w:ascii="TimesNewRomanPSMT" w:hAnsi="TimesNewRomanPSMT" w:cs="TimesNewRomanPSMT"/>
          <w:sz w:val="24"/>
          <w:szCs w:val="24"/>
        </w:rPr>
        <w:t>walk</w:t>
      </w:r>
      <w:r w:rsidR="00407991">
        <w:rPr>
          <w:rFonts w:ascii="TimesNewRomanPSMT" w:hAnsi="TimesNewRomanPSMT" w:cs="TimesNewRomanPSMT"/>
          <w:sz w:val="24"/>
          <w:szCs w:val="24"/>
        </w:rPr>
        <w:t xml:space="preserve"> about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605DD7" w:rsidRDefault="00605DD7" w:rsidP="00605D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Attend District events and functions.</w:t>
      </w:r>
    </w:p>
    <w:p w:rsidR="00605DD7" w:rsidRPr="00605DD7" w:rsidRDefault="00605DD7" w:rsidP="008A0391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24"/>
          <w:szCs w:val="24"/>
        </w:rPr>
        <w:t>The Director may establish appropriate committees to support the planning and execution of these duties</w:t>
      </w:r>
      <w:r w:rsidR="008A0391">
        <w:rPr>
          <w:rFonts w:ascii="TimesNewRomanPSMT" w:hAnsi="TimesNewRomanPSMT" w:cs="TimesNewRomanPSMT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and the Director will provide leadership to enlist the active involvement of all members.</w:t>
      </w:r>
    </w:p>
    <w:sectPr w:rsidR="00605DD7" w:rsidRPr="00605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A13" w:rsidRDefault="00EF0A13" w:rsidP="009244C1">
      <w:pPr>
        <w:spacing w:after="0" w:line="240" w:lineRule="auto"/>
      </w:pPr>
      <w:r>
        <w:separator/>
      </w:r>
    </w:p>
  </w:endnote>
  <w:endnote w:type="continuationSeparator" w:id="0">
    <w:p w:rsidR="00EF0A13" w:rsidRDefault="00EF0A13" w:rsidP="0092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4C1" w:rsidRDefault="00924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4C1" w:rsidRDefault="009244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4C1" w:rsidRDefault="00924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A13" w:rsidRDefault="00EF0A13" w:rsidP="009244C1">
      <w:pPr>
        <w:spacing w:after="0" w:line="240" w:lineRule="auto"/>
      </w:pPr>
      <w:r>
        <w:separator/>
      </w:r>
    </w:p>
  </w:footnote>
  <w:footnote w:type="continuationSeparator" w:id="0">
    <w:p w:rsidR="00EF0A13" w:rsidRDefault="00EF0A13" w:rsidP="0092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4C1" w:rsidRDefault="00924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617945"/>
      <w:docPartObj>
        <w:docPartGallery w:val="Watermarks"/>
        <w:docPartUnique/>
      </w:docPartObj>
    </w:sdtPr>
    <w:sdtContent>
      <w:p w:rsidR="009244C1" w:rsidRDefault="009244C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4C1" w:rsidRDefault="00924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7DAC"/>
    <w:multiLevelType w:val="hybridMultilevel"/>
    <w:tmpl w:val="67D4A124"/>
    <w:lvl w:ilvl="0" w:tplc="3D00A9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06"/>
    <w:rsid w:val="000342B5"/>
    <w:rsid w:val="001E0B9F"/>
    <w:rsid w:val="00205F7F"/>
    <w:rsid w:val="00235E93"/>
    <w:rsid w:val="00407991"/>
    <w:rsid w:val="005572FE"/>
    <w:rsid w:val="00605DD7"/>
    <w:rsid w:val="008A0391"/>
    <w:rsid w:val="00906106"/>
    <w:rsid w:val="009244C1"/>
    <w:rsid w:val="00BE3D4C"/>
    <w:rsid w:val="00D310E8"/>
    <w:rsid w:val="00D33AB1"/>
    <w:rsid w:val="00DA7841"/>
    <w:rsid w:val="00E51E00"/>
    <w:rsid w:val="00EF0A13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472B57"/>
  <w15:chartTrackingRefBased/>
  <w15:docId w15:val="{B809884C-D9A3-405F-A650-E32893E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4C1"/>
  </w:style>
  <w:style w:type="paragraph" w:styleId="Footer">
    <w:name w:val="footer"/>
    <w:basedOn w:val="Normal"/>
    <w:link w:val="FooterChar"/>
    <w:uiPriority w:val="99"/>
    <w:unhideWhenUsed/>
    <w:rsid w:val="00924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Sundquist, Leah R</dc:creator>
  <cp:keywords/>
  <dc:description/>
  <cp:lastModifiedBy>Sundquist, Leah R</cp:lastModifiedBy>
  <cp:revision>3</cp:revision>
  <dcterms:created xsi:type="dcterms:W3CDTF">2023-07-08T00:00:00Z</dcterms:created>
  <dcterms:modified xsi:type="dcterms:W3CDTF">2023-07-08T00:00:00Z</dcterms:modified>
</cp:coreProperties>
</file>