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256D8" w14:textId="77777777" w:rsidR="009C74D1" w:rsidRPr="0099112B" w:rsidRDefault="00233191" w:rsidP="00762EF9">
      <w:pPr>
        <w:spacing w:before="120"/>
        <w:rPr>
          <w:rFonts w:ascii="Arial" w:hAnsi="Arial" w:cs="Arial"/>
          <w:b/>
          <w:noProof/>
          <w:sz w:val="28"/>
          <w:szCs w:val="28"/>
          <w:lang w:eastAsia="zh-CN"/>
        </w:rPr>
      </w:pPr>
      <w:r w:rsidRPr="0099112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28927" wp14:editId="75E466D2">
                <wp:simplePos x="0" y="0"/>
                <wp:positionH relativeFrom="column">
                  <wp:posOffset>-66675</wp:posOffset>
                </wp:positionH>
                <wp:positionV relativeFrom="paragraph">
                  <wp:posOffset>-457200</wp:posOffset>
                </wp:positionV>
                <wp:extent cx="4421505" cy="5143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B59652F" w14:textId="77777777" w:rsidR="00E85928" w:rsidRDefault="00E85928" w:rsidP="00E85928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48"/>
                                <w:szCs w:val="48"/>
                              </w:rPr>
                              <w:t>LEADERSHIP STYLES</w:t>
                            </w:r>
                          </w:p>
                          <w:p w14:paraId="0F8B9BB0" w14:textId="77777777" w:rsidR="009705D6" w:rsidRPr="00503EDB" w:rsidRDefault="009705D6" w:rsidP="000165E0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14:paraId="79E059B8" w14:textId="77777777" w:rsidR="009705D6" w:rsidRPr="00503EDB" w:rsidRDefault="009705D6" w:rsidP="0023319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289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-36pt;width:348.1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" filled="f" stroked="f">
                <v:path arrowok="t"/>
                <v:textbox>
                  <w:txbxContent>
                    <w:p w14:paraId="5B59652F" w14:textId="77777777" w:rsidR="00E85928" w:rsidRDefault="00E85928" w:rsidP="00E85928">
                      <w:pP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48"/>
                          <w:szCs w:val="48"/>
                        </w:rPr>
                        <w:t>LEADERSHIP STYLES</w:t>
                      </w:r>
                    </w:p>
                    <w:p w14:paraId="0F8B9BB0" w14:textId="77777777" w:rsidR="009705D6" w:rsidRPr="00503EDB" w:rsidRDefault="009705D6" w:rsidP="000165E0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  <w:p w14:paraId="79E059B8" w14:textId="77777777" w:rsidR="009705D6" w:rsidRPr="00503EDB" w:rsidRDefault="009705D6" w:rsidP="0023319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112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497555" wp14:editId="5B271F36">
                <wp:simplePos x="0" y="0"/>
                <wp:positionH relativeFrom="column">
                  <wp:posOffset>-1143000</wp:posOffset>
                </wp:positionH>
                <wp:positionV relativeFrom="paragraph">
                  <wp:posOffset>-2299970</wp:posOffset>
                </wp:positionV>
                <wp:extent cx="7772400" cy="1828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8800"/>
                        </a:xfrm>
                        <a:prstGeom prst="rect">
                          <a:avLst/>
                        </a:prstGeom>
                        <a:blipFill rotWithShape="1">
                          <a:blip r:embed="rId8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A96C4" id="Rectangle 7" o:spid="_x0000_s1026" style="position:absolute;margin-left:-90pt;margin-top:-181.1pt;width:61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" strokecolor="#4a7ebb">
                <v:fill r:id="rId9" o:title="" recolor="t" rotate="t" type="frame"/>
                <v:path arrowok="t"/>
                <w10:wrap type="through"/>
              </v:rect>
            </w:pict>
          </mc:Fallback>
        </mc:AlternateContent>
      </w:r>
      <w:r w:rsidR="00762EF9" w:rsidRPr="0099112B">
        <w:rPr>
          <w:rFonts w:ascii="Arial" w:hAnsi="Arial" w:cs="Arial"/>
          <w:b/>
          <w:noProof/>
          <w:sz w:val="28"/>
          <w:szCs w:val="28"/>
          <w:lang w:eastAsia="zh-CN"/>
        </w:rPr>
        <w:t>Relevance</w:t>
      </w:r>
    </w:p>
    <w:p w14:paraId="2BCA5D22" w14:textId="77777777" w:rsidR="00762EF9" w:rsidRPr="0099112B" w:rsidRDefault="00E85928" w:rsidP="00762EF9">
      <w:pPr>
        <w:spacing w:before="120"/>
        <w:rPr>
          <w:sz w:val="26"/>
          <w:szCs w:val="26"/>
          <w:lang w:eastAsia="ja-JP"/>
        </w:rPr>
      </w:pPr>
      <w:r w:rsidRPr="0099112B">
        <w:t xml:space="preserve">Your leadership style </w:t>
      </w:r>
      <w:r w:rsidR="009B1292" w:rsidRPr="0099112B">
        <w:t xml:space="preserve">affects </w:t>
      </w:r>
      <w:r w:rsidRPr="0099112B">
        <w:t>the motivation and performance of those around you</w:t>
      </w:r>
      <w:r w:rsidR="00762EF9" w:rsidRPr="0099112B">
        <w:rPr>
          <w:szCs w:val="24"/>
          <w:lang w:eastAsia="ja-JP"/>
        </w:rPr>
        <w:t>.</w:t>
      </w:r>
    </w:p>
    <w:p w14:paraId="0D63B1D4" w14:textId="77777777" w:rsidR="00762EF9" w:rsidRPr="0099112B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99112B">
        <w:rPr>
          <w:rFonts w:ascii="Arial" w:hAnsi="Arial" w:cs="Arial"/>
          <w:b/>
          <w:sz w:val="28"/>
          <w:szCs w:val="28"/>
        </w:rPr>
        <w:t xml:space="preserve">Learning </w:t>
      </w:r>
      <w:r w:rsidR="009B1292" w:rsidRPr="0099112B">
        <w:rPr>
          <w:rFonts w:ascii="Arial" w:hAnsi="Arial" w:cs="Arial"/>
          <w:b/>
          <w:sz w:val="28"/>
          <w:szCs w:val="28"/>
        </w:rPr>
        <w:t>o</w:t>
      </w:r>
      <w:r w:rsidRPr="0099112B">
        <w:rPr>
          <w:rFonts w:ascii="Arial" w:hAnsi="Arial" w:cs="Arial"/>
          <w:b/>
          <w:sz w:val="28"/>
          <w:szCs w:val="28"/>
        </w:rPr>
        <w:t>bjectives</w:t>
      </w:r>
      <w:bookmarkStart w:id="0" w:name="_GoBack"/>
      <w:bookmarkEnd w:id="0"/>
    </w:p>
    <w:p w14:paraId="44A9C8A3" w14:textId="77777777" w:rsidR="00762EF9" w:rsidRPr="0099112B" w:rsidRDefault="00762EF9" w:rsidP="00762EF9">
      <w:pPr>
        <w:spacing w:before="120"/>
        <w:rPr>
          <w:rFonts w:cs="Arial"/>
        </w:rPr>
      </w:pPr>
      <w:r w:rsidRPr="0099112B">
        <w:rPr>
          <w:rFonts w:cs="Arial"/>
        </w:rPr>
        <w:t>By the end of the session, participants should be able to:</w:t>
      </w:r>
    </w:p>
    <w:p w14:paraId="4082FF04" w14:textId="77777777" w:rsidR="00E85928" w:rsidRPr="0099112B" w:rsidRDefault="00E85928" w:rsidP="00E85928">
      <w:pPr>
        <w:pStyle w:val="ListParagraph"/>
        <w:numPr>
          <w:ilvl w:val="0"/>
          <w:numId w:val="34"/>
        </w:numPr>
        <w:spacing w:before="60"/>
        <w:rPr>
          <w:rFonts w:ascii="Georgia" w:hAnsi="Georgia" w:cs="Arial"/>
        </w:rPr>
      </w:pPr>
      <w:r w:rsidRPr="0099112B">
        <w:rPr>
          <w:rFonts w:ascii="Georgia" w:hAnsi="Georgia" w:cs="Arial"/>
        </w:rPr>
        <w:t>Identify different leadership styles</w:t>
      </w:r>
    </w:p>
    <w:p w14:paraId="7C7E0235" w14:textId="77777777" w:rsidR="00E85928" w:rsidRPr="0099112B" w:rsidRDefault="00E85928" w:rsidP="00E85928">
      <w:pPr>
        <w:pStyle w:val="ListParagraph"/>
        <w:numPr>
          <w:ilvl w:val="0"/>
          <w:numId w:val="34"/>
        </w:numPr>
        <w:spacing w:before="60"/>
        <w:rPr>
          <w:rFonts w:ascii="Georgia" w:hAnsi="Georgia" w:cs="Arial"/>
        </w:rPr>
      </w:pPr>
      <w:r w:rsidRPr="0099112B">
        <w:rPr>
          <w:rFonts w:ascii="Georgia" w:hAnsi="Georgia" w:cs="Arial"/>
        </w:rPr>
        <w:t>Adapt leadership styles to fit situations</w:t>
      </w:r>
    </w:p>
    <w:p w14:paraId="0927AF95" w14:textId="77777777" w:rsidR="00762EF9" w:rsidRPr="0099112B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99112B">
        <w:rPr>
          <w:rFonts w:ascii="Arial" w:hAnsi="Arial" w:cs="Arial"/>
          <w:b/>
          <w:sz w:val="28"/>
          <w:szCs w:val="28"/>
        </w:rPr>
        <w:t>Before the session</w:t>
      </w:r>
    </w:p>
    <w:p w14:paraId="52879236" w14:textId="77777777" w:rsidR="00E27DA5" w:rsidRPr="0099112B" w:rsidRDefault="00E27DA5" w:rsidP="00E27DA5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99112B">
        <w:rPr>
          <w:rFonts w:ascii="Georgia" w:hAnsi="Georgia" w:cs="Arial"/>
        </w:rPr>
        <w:t>Ask participants what they would like to gain from the session and use their comments to customize its content.</w:t>
      </w:r>
    </w:p>
    <w:p w14:paraId="36010C77" w14:textId="77777777" w:rsidR="00E27DA5" w:rsidRPr="0099112B" w:rsidRDefault="00E27DA5" w:rsidP="00E27DA5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99112B">
        <w:rPr>
          <w:rFonts w:ascii="Georgia" w:hAnsi="Georgia" w:cs="Arial"/>
        </w:rPr>
        <w:t>Consider how you will facilitate the session and adjust it for your audience.</w:t>
      </w:r>
    </w:p>
    <w:p w14:paraId="61480BD1" w14:textId="77777777" w:rsidR="00E27DA5" w:rsidRPr="0099112B" w:rsidRDefault="00E27DA5" w:rsidP="00E27DA5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99112B">
        <w:rPr>
          <w:rFonts w:ascii="Georgia" w:hAnsi="Georgia" w:cs="Arial"/>
        </w:rPr>
        <w:t>Think of an opening activity that will grab participants’ attention and other ways to keep the session interactive.</w:t>
      </w:r>
    </w:p>
    <w:p w14:paraId="23FA41EB" w14:textId="77777777" w:rsidR="00E27DA5" w:rsidRPr="0099112B" w:rsidRDefault="00E27DA5" w:rsidP="00E27DA5">
      <w:pPr>
        <w:pStyle w:val="ListParagraph"/>
        <w:numPr>
          <w:ilvl w:val="0"/>
          <w:numId w:val="23"/>
        </w:numPr>
        <w:spacing w:before="60"/>
        <w:rPr>
          <w:rFonts w:ascii="Georgia" w:hAnsi="Georgia" w:cs="Arial"/>
        </w:rPr>
      </w:pPr>
      <w:r w:rsidRPr="0099112B">
        <w:rPr>
          <w:rFonts w:ascii="Georgia" w:hAnsi="Georgia" w:cs="Arial"/>
        </w:rPr>
        <w:t>Prepare any materials you will need for the session.</w:t>
      </w:r>
    </w:p>
    <w:p w14:paraId="52BFAAEA" w14:textId="77777777" w:rsidR="00E27DA5" w:rsidRPr="0099112B" w:rsidRDefault="00E27DA5" w:rsidP="00E27DA5">
      <w:pPr>
        <w:spacing w:before="240"/>
        <w:rPr>
          <w:rFonts w:ascii="Arial" w:hAnsi="Arial" w:cs="Arial"/>
          <w:b/>
          <w:sz w:val="28"/>
          <w:szCs w:val="28"/>
        </w:rPr>
      </w:pPr>
      <w:r w:rsidRPr="0099112B">
        <w:rPr>
          <w:rFonts w:ascii="Arial" w:hAnsi="Arial" w:cs="Arial"/>
          <w:b/>
          <w:sz w:val="28"/>
          <w:szCs w:val="28"/>
        </w:rPr>
        <w:t>During the session</w:t>
      </w:r>
    </w:p>
    <w:p w14:paraId="1E0CA4FB" w14:textId="77777777" w:rsidR="00E27DA5" w:rsidRPr="0099112B" w:rsidRDefault="00E27DA5" w:rsidP="00E27DA5">
      <w:pPr>
        <w:numPr>
          <w:ilvl w:val="0"/>
          <w:numId w:val="1"/>
        </w:numPr>
        <w:spacing w:before="60"/>
      </w:pPr>
      <w:r w:rsidRPr="0099112B">
        <w:t>Welcome participants and introduce yourself.</w:t>
      </w:r>
    </w:p>
    <w:p w14:paraId="66220015" w14:textId="77777777" w:rsidR="00E27DA5" w:rsidRPr="0099112B" w:rsidRDefault="00E27DA5" w:rsidP="00E27DA5">
      <w:pPr>
        <w:numPr>
          <w:ilvl w:val="0"/>
          <w:numId w:val="1"/>
        </w:numPr>
        <w:spacing w:before="60"/>
      </w:pPr>
      <w:r w:rsidRPr="0099112B">
        <w:t>Review learning objectives.</w:t>
      </w:r>
    </w:p>
    <w:p w14:paraId="416A09BC" w14:textId="77777777" w:rsidR="00E27DA5" w:rsidRPr="0099112B" w:rsidRDefault="00E27DA5" w:rsidP="00E27DA5">
      <w:pPr>
        <w:numPr>
          <w:ilvl w:val="0"/>
          <w:numId w:val="1"/>
        </w:numPr>
        <w:spacing w:before="60"/>
      </w:pPr>
      <w:r w:rsidRPr="0099112B">
        <w:t>Highlight these key messages:</w:t>
      </w:r>
    </w:p>
    <w:p w14:paraId="1C043E8D" w14:textId="77777777" w:rsidR="008D49C3" w:rsidRPr="0099112B" w:rsidRDefault="006F16E4" w:rsidP="00E85928">
      <w:pPr>
        <w:pStyle w:val="ListParagraph"/>
        <w:numPr>
          <w:ilvl w:val="1"/>
          <w:numId w:val="1"/>
        </w:numPr>
        <w:spacing w:before="60"/>
        <w:rPr>
          <w:rFonts w:ascii="Georgia" w:eastAsia="MS Mincho" w:hAnsi="Georgia" w:cs="Times New Roman"/>
          <w:color w:val="auto"/>
          <w:szCs w:val="20"/>
        </w:rPr>
      </w:pPr>
      <w:r w:rsidRPr="0099112B">
        <w:rPr>
          <w:rFonts w:ascii="Georgia" w:eastAsia="MS Mincho" w:hAnsi="Georgia" w:cs="Times New Roman"/>
          <w:color w:val="auto"/>
          <w:szCs w:val="20"/>
        </w:rPr>
        <w:t xml:space="preserve">Effective leaders inspire and motivate </w:t>
      </w:r>
      <w:r w:rsidR="003728FE" w:rsidRPr="0099112B">
        <w:rPr>
          <w:rFonts w:ascii="Georgia" w:eastAsia="MS Mincho" w:hAnsi="Georgia" w:cs="Times New Roman"/>
          <w:color w:val="auto"/>
          <w:szCs w:val="20"/>
        </w:rPr>
        <w:t xml:space="preserve">club </w:t>
      </w:r>
      <w:r w:rsidRPr="0099112B">
        <w:rPr>
          <w:rFonts w:ascii="Georgia" w:eastAsia="MS Mincho" w:hAnsi="Georgia" w:cs="Times New Roman"/>
          <w:color w:val="auto"/>
          <w:szCs w:val="20"/>
        </w:rPr>
        <w:t>members</w:t>
      </w:r>
      <w:r w:rsidR="003728FE" w:rsidRPr="0099112B">
        <w:rPr>
          <w:rFonts w:ascii="Georgia" w:eastAsia="MS Mincho" w:hAnsi="Georgia" w:cs="Times New Roman"/>
          <w:color w:val="auto"/>
          <w:szCs w:val="20"/>
        </w:rPr>
        <w:t xml:space="preserve"> and employees</w:t>
      </w:r>
      <w:r w:rsidRPr="0099112B">
        <w:rPr>
          <w:rFonts w:ascii="Georgia" w:eastAsia="MS Mincho" w:hAnsi="Georgia" w:cs="Times New Roman"/>
          <w:color w:val="auto"/>
          <w:szCs w:val="20"/>
        </w:rPr>
        <w:t xml:space="preserve"> to reach their goals</w:t>
      </w:r>
      <w:r w:rsidR="00757A13" w:rsidRPr="0099112B">
        <w:rPr>
          <w:rFonts w:ascii="Georgia" w:eastAsia="MS Mincho" w:hAnsi="Georgia" w:cs="Times New Roman"/>
          <w:color w:val="auto"/>
          <w:szCs w:val="20"/>
        </w:rPr>
        <w:t xml:space="preserve"> and stay engaged in the organization.</w:t>
      </w:r>
    </w:p>
    <w:p w14:paraId="69E0651C" w14:textId="77777777" w:rsidR="00762EF9" w:rsidRPr="0099112B" w:rsidRDefault="00E85928" w:rsidP="00E85928">
      <w:pPr>
        <w:pStyle w:val="ListParagraph"/>
        <w:numPr>
          <w:ilvl w:val="1"/>
          <w:numId w:val="1"/>
        </w:numPr>
        <w:spacing w:before="60"/>
        <w:rPr>
          <w:rFonts w:ascii="Georgia" w:eastAsia="MS Mincho" w:hAnsi="Georgia" w:cs="Times New Roman"/>
          <w:color w:val="auto"/>
          <w:szCs w:val="20"/>
        </w:rPr>
      </w:pPr>
      <w:r w:rsidRPr="0099112B">
        <w:rPr>
          <w:rFonts w:ascii="Georgia" w:eastAsia="MS Mincho" w:hAnsi="Georgia" w:cs="Times New Roman"/>
          <w:color w:val="auto"/>
          <w:szCs w:val="20"/>
        </w:rPr>
        <w:t xml:space="preserve">Different situations require different leadership styles. </w:t>
      </w:r>
      <w:r w:rsidRPr="0099112B">
        <w:rPr>
          <w:rFonts w:ascii="Georgia" w:hAnsi="Georgia"/>
        </w:rPr>
        <w:t>Some leadership styles include</w:t>
      </w:r>
      <w:r w:rsidR="00330733" w:rsidRPr="0099112B">
        <w:rPr>
          <w:rFonts w:ascii="Georgia" w:hAnsi="Georgia"/>
        </w:rPr>
        <w:t>:</w:t>
      </w:r>
    </w:p>
    <w:p w14:paraId="6093E4B9" w14:textId="77777777" w:rsidR="00E85928" w:rsidRPr="0099112B" w:rsidRDefault="0077771B" w:rsidP="0051539C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Transformational</w:t>
      </w:r>
      <w:r w:rsidR="00E85928" w:rsidRPr="0099112B">
        <w:rPr>
          <w:rFonts w:ascii="Georgia" w:hAnsi="Georgia"/>
        </w:rPr>
        <w:t xml:space="preserve">: </w:t>
      </w:r>
      <w:r w:rsidRPr="0099112B">
        <w:rPr>
          <w:rFonts w:ascii="Georgia" w:hAnsi="Georgia"/>
        </w:rPr>
        <w:t>Inspire</w:t>
      </w:r>
      <w:r w:rsidR="00667447" w:rsidRPr="0099112B">
        <w:rPr>
          <w:rFonts w:ascii="Georgia" w:hAnsi="Georgia"/>
        </w:rPr>
        <w:t>s</w:t>
      </w:r>
      <w:r w:rsidRPr="0099112B">
        <w:rPr>
          <w:rFonts w:ascii="Georgia" w:hAnsi="Georgia"/>
        </w:rPr>
        <w:t xml:space="preserve"> </w:t>
      </w:r>
      <w:r w:rsidR="00E85928" w:rsidRPr="0099112B">
        <w:rPr>
          <w:rFonts w:ascii="Georgia" w:hAnsi="Georgia"/>
        </w:rPr>
        <w:t>people toward a new set of shared dreams</w:t>
      </w:r>
    </w:p>
    <w:p w14:paraId="24BA6939" w14:textId="77777777" w:rsidR="00667447" w:rsidRPr="0099112B" w:rsidRDefault="00667447" w:rsidP="0051539C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Servant</w:t>
      </w:r>
      <w:r w:rsidR="00757A13" w:rsidRPr="0099112B">
        <w:rPr>
          <w:rFonts w:ascii="Georgia" w:hAnsi="Georgia"/>
        </w:rPr>
        <w:t xml:space="preserve">: Emphasizes </w:t>
      </w:r>
      <w:r w:rsidR="00324143" w:rsidRPr="0099112B">
        <w:rPr>
          <w:rFonts w:ascii="Georgia" w:hAnsi="Georgia"/>
        </w:rPr>
        <w:t xml:space="preserve">a </w:t>
      </w:r>
      <w:r w:rsidR="00757A13" w:rsidRPr="0099112B">
        <w:rPr>
          <w:rFonts w:ascii="Georgia" w:hAnsi="Georgia"/>
        </w:rPr>
        <w:t>leader’s duty to serve followers</w:t>
      </w:r>
    </w:p>
    <w:p w14:paraId="1E636548" w14:textId="77777777" w:rsidR="00E85928" w:rsidRPr="0099112B" w:rsidRDefault="00E85928" w:rsidP="0051539C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Coaching: Focus</w:t>
      </w:r>
      <w:r w:rsidR="00667447" w:rsidRPr="0099112B">
        <w:rPr>
          <w:rFonts w:ascii="Georgia" w:hAnsi="Georgia"/>
        </w:rPr>
        <w:t>es</w:t>
      </w:r>
      <w:r w:rsidRPr="0099112B">
        <w:rPr>
          <w:rFonts w:ascii="Georgia" w:hAnsi="Georgia"/>
        </w:rPr>
        <w:t xml:space="preserve"> on developing </w:t>
      </w:r>
      <w:r w:rsidR="00324143" w:rsidRPr="0099112B">
        <w:rPr>
          <w:rFonts w:ascii="Georgia" w:hAnsi="Georgia"/>
        </w:rPr>
        <w:t xml:space="preserve">people </w:t>
      </w:r>
      <w:r w:rsidRPr="0099112B">
        <w:rPr>
          <w:rFonts w:ascii="Georgia" w:hAnsi="Georgia"/>
        </w:rPr>
        <w:t>and helping them improve performance</w:t>
      </w:r>
    </w:p>
    <w:p w14:paraId="6631501F" w14:textId="77777777" w:rsidR="00E85928" w:rsidRPr="0099112B" w:rsidRDefault="00E85928" w:rsidP="0051539C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 xml:space="preserve">Affiliative: </w:t>
      </w:r>
      <w:r w:rsidR="00D77218" w:rsidRPr="0099112B">
        <w:rPr>
          <w:rFonts w:ascii="Georgia" w:hAnsi="Georgia"/>
        </w:rPr>
        <w:t xml:space="preserve">Highlights </w:t>
      </w:r>
      <w:r w:rsidR="00977535" w:rsidRPr="0099112B">
        <w:rPr>
          <w:rFonts w:ascii="Georgia" w:hAnsi="Georgia"/>
        </w:rPr>
        <w:t xml:space="preserve">cooperation </w:t>
      </w:r>
      <w:r w:rsidRPr="0099112B">
        <w:rPr>
          <w:rFonts w:ascii="Georgia" w:hAnsi="Georgia"/>
        </w:rPr>
        <w:t>and harmony in a group</w:t>
      </w:r>
    </w:p>
    <w:p w14:paraId="0CDBB4B8" w14:textId="77777777" w:rsidR="00E85928" w:rsidRPr="0099112B" w:rsidRDefault="00667447" w:rsidP="0051539C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Participative</w:t>
      </w:r>
      <w:r w:rsidR="00E85928" w:rsidRPr="0099112B">
        <w:rPr>
          <w:rFonts w:ascii="Georgia" w:hAnsi="Georgia"/>
        </w:rPr>
        <w:t>: Draw</w:t>
      </w:r>
      <w:r w:rsidRPr="0099112B">
        <w:rPr>
          <w:rFonts w:ascii="Georgia" w:hAnsi="Georgia"/>
        </w:rPr>
        <w:t>s</w:t>
      </w:r>
      <w:r w:rsidR="00E85928" w:rsidRPr="0099112B">
        <w:rPr>
          <w:rFonts w:ascii="Georgia" w:hAnsi="Georgia"/>
        </w:rPr>
        <w:t xml:space="preserve"> on people’s knowledge and skills and create</w:t>
      </w:r>
      <w:r w:rsidR="00F2727A" w:rsidRPr="0099112B">
        <w:rPr>
          <w:rFonts w:ascii="Georgia" w:hAnsi="Georgia"/>
        </w:rPr>
        <w:t>s</w:t>
      </w:r>
      <w:r w:rsidR="00E85928" w:rsidRPr="0099112B">
        <w:rPr>
          <w:rFonts w:ascii="Georgia" w:hAnsi="Georgia"/>
        </w:rPr>
        <w:t xml:space="preserve"> a group commitment to goals</w:t>
      </w:r>
    </w:p>
    <w:p w14:paraId="63B0A932" w14:textId="77777777" w:rsidR="00E85928" w:rsidRPr="0099112B" w:rsidRDefault="00E85928" w:rsidP="0051539C">
      <w:pPr>
        <w:pStyle w:val="ListParagraph"/>
        <w:numPr>
          <w:ilvl w:val="2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Pace</w:t>
      </w:r>
      <w:r w:rsidR="00977535" w:rsidRPr="0099112B">
        <w:rPr>
          <w:rFonts w:ascii="Georgia" w:hAnsi="Georgia"/>
        </w:rPr>
        <w:t>-</w:t>
      </w:r>
      <w:r w:rsidRPr="0099112B">
        <w:rPr>
          <w:rFonts w:ascii="Georgia" w:hAnsi="Georgia"/>
        </w:rPr>
        <w:t>setting: Set</w:t>
      </w:r>
      <w:r w:rsidR="00757A13" w:rsidRPr="0099112B">
        <w:rPr>
          <w:rFonts w:ascii="Georgia" w:hAnsi="Georgia"/>
        </w:rPr>
        <w:t>s</w:t>
      </w:r>
      <w:r w:rsidRPr="0099112B">
        <w:rPr>
          <w:rFonts w:ascii="Georgia" w:hAnsi="Georgia"/>
        </w:rPr>
        <w:t xml:space="preserve"> a high standard for performance and focus</w:t>
      </w:r>
      <w:r w:rsidR="00D77218" w:rsidRPr="0099112B">
        <w:rPr>
          <w:rFonts w:ascii="Georgia" w:hAnsi="Georgia"/>
        </w:rPr>
        <w:t>es</w:t>
      </w:r>
      <w:r w:rsidRPr="0099112B">
        <w:rPr>
          <w:rFonts w:ascii="Georgia" w:hAnsi="Georgia"/>
        </w:rPr>
        <w:t xml:space="preserve"> on doing things better and faster</w:t>
      </w:r>
    </w:p>
    <w:p w14:paraId="0B57BF68" w14:textId="77777777" w:rsidR="006F16E4" w:rsidRPr="0099112B" w:rsidRDefault="002F39FD" w:rsidP="006F16E4">
      <w:pPr>
        <w:pStyle w:val="ListParagraph"/>
        <w:numPr>
          <w:ilvl w:val="1"/>
          <w:numId w:val="1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Effective l</w:t>
      </w:r>
      <w:r w:rsidR="00313E20" w:rsidRPr="0099112B">
        <w:rPr>
          <w:rFonts w:ascii="Georgia" w:hAnsi="Georgia"/>
        </w:rPr>
        <w:t xml:space="preserve">eaders </w:t>
      </w:r>
      <w:r w:rsidR="00324143" w:rsidRPr="0099112B">
        <w:rPr>
          <w:rFonts w:ascii="Georgia" w:hAnsi="Georgia"/>
        </w:rPr>
        <w:t>s</w:t>
      </w:r>
      <w:r w:rsidR="00363215" w:rsidRPr="0099112B">
        <w:rPr>
          <w:rFonts w:ascii="Georgia" w:hAnsi="Georgia"/>
        </w:rPr>
        <w:t>witch</w:t>
      </w:r>
      <w:r w:rsidR="00324143" w:rsidRPr="0099112B">
        <w:rPr>
          <w:rFonts w:ascii="Georgia" w:hAnsi="Georgia"/>
        </w:rPr>
        <w:t xml:space="preserve"> </w:t>
      </w:r>
      <w:r w:rsidR="00977535" w:rsidRPr="0099112B">
        <w:rPr>
          <w:rFonts w:ascii="Georgia" w:hAnsi="Georgia"/>
        </w:rPr>
        <w:t xml:space="preserve">between </w:t>
      </w:r>
      <w:r w:rsidR="00E850A1" w:rsidRPr="0099112B">
        <w:rPr>
          <w:rFonts w:ascii="Georgia" w:hAnsi="Georgia"/>
        </w:rPr>
        <w:t xml:space="preserve">these styles </w:t>
      </w:r>
      <w:r w:rsidR="00313E20" w:rsidRPr="0099112B">
        <w:rPr>
          <w:rFonts w:ascii="Georgia" w:hAnsi="Georgia"/>
        </w:rPr>
        <w:t>based on</w:t>
      </w:r>
      <w:r w:rsidR="00E850A1" w:rsidRPr="0099112B">
        <w:rPr>
          <w:rFonts w:ascii="Georgia" w:hAnsi="Georgia"/>
        </w:rPr>
        <w:t xml:space="preserve"> </w:t>
      </w:r>
      <w:r w:rsidR="00313E20" w:rsidRPr="0099112B">
        <w:rPr>
          <w:rFonts w:ascii="Georgia" w:hAnsi="Georgia"/>
        </w:rPr>
        <w:t>the</w:t>
      </w:r>
      <w:r w:rsidR="00E850A1" w:rsidRPr="0099112B">
        <w:rPr>
          <w:rFonts w:ascii="Georgia" w:hAnsi="Georgia"/>
        </w:rPr>
        <w:t xml:space="preserve"> situation.</w:t>
      </w:r>
    </w:p>
    <w:p w14:paraId="40569CE6" w14:textId="77777777" w:rsidR="00762EF9" w:rsidRPr="0099112B" w:rsidRDefault="00762EF9" w:rsidP="00762EF9">
      <w:pPr>
        <w:pStyle w:val="ListParagraph"/>
        <w:numPr>
          <w:ilvl w:val="0"/>
          <w:numId w:val="33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 xml:space="preserve">Use discussion questions to </w:t>
      </w:r>
      <w:r w:rsidR="00E27DA5" w:rsidRPr="0099112B">
        <w:rPr>
          <w:rFonts w:ascii="Georgia" w:hAnsi="Georgia"/>
        </w:rPr>
        <w:t>boost</w:t>
      </w:r>
      <w:r w:rsidRPr="0099112B">
        <w:rPr>
          <w:rFonts w:ascii="Georgia" w:hAnsi="Georgia"/>
        </w:rPr>
        <w:t xml:space="preserve"> conversation:</w:t>
      </w:r>
    </w:p>
    <w:p w14:paraId="55CDEC29" w14:textId="77777777" w:rsidR="003044B1" w:rsidRPr="0099112B" w:rsidRDefault="003044B1" w:rsidP="00E85928">
      <w:pPr>
        <w:numPr>
          <w:ilvl w:val="1"/>
          <w:numId w:val="33"/>
        </w:numPr>
        <w:spacing w:before="60"/>
        <w:rPr>
          <w:bCs/>
        </w:rPr>
      </w:pPr>
      <w:r w:rsidRPr="0099112B">
        <w:rPr>
          <w:bCs/>
        </w:rPr>
        <w:lastRenderedPageBreak/>
        <w:t>How do you like to be led?</w:t>
      </w:r>
    </w:p>
    <w:p w14:paraId="57E9BB1B" w14:textId="77777777" w:rsidR="00E85928" w:rsidRPr="0099112B" w:rsidRDefault="00E85928" w:rsidP="00E85928">
      <w:pPr>
        <w:numPr>
          <w:ilvl w:val="1"/>
          <w:numId w:val="33"/>
        </w:numPr>
        <w:spacing w:before="60"/>
        <w:rPr>
          <w:bCs/>
        </w:rPr>
      </w:pPr>
      <w:r w:rsidRPr="0099112B">
        <w:rPr>
          <w:bCs/>
        </w:rPr>
        <w:t xml:space="preserve">Which leadership style do you most </w:t>
      </w:r>
      <w:r w:rsidR="00324143" w:rsidRPr="0099112B">
        <w:rPr>
          <w:bCs/>
        </w:rPr>
        <w:t>identify as your own</w:t>
      </w:r>
      <w:r w:rsidRPr="0099112B">
        <w:rPr>
          <w:bCs/>
        </w:rPr>
        <w:t>?</w:t>
      </w:r>
    </w:p>
    <w:p w14:paraId="3CBBEF53" w14:textId="77777777" w:rsidR="00667447" w:rsidRPr="0099112B" w:rsidRDefault="004763B5" w:rsidP="00E85928">
      <w:pPr>
        <w:numPr>
          <w:ilvl w:val="1"/>
          <w:numId w:val="33"/>
        </w:numPr>
        <w:spacing w:before="60"/>
        <w:rPr>
          <w:bCs/>
        </w:rPr>
      </w:pPr>
      <w:r w:rsidRPr="0099112B">
        <w:rPr>
          <w:bCs/>
        </w:rPr>
        <w:t xml:space="preserve">What </w:t>
      </w:r>
      <w:r w:rsidR="00E850A1" w:rsidRPr="0099112B">
        <w:rPr>
          <w:bCs/>
        </w:rPr>
        <w:t xml:space="preserve">leadership style do you use in Rotary versus </w:t>
      </w:r>
      <w:r w:rsidRPr="0099112B">
        <w:rPr>
          <w:bCs/>
        </w:rPr>
        <w:t>your profession?</w:t>
      </w:r>
    </w:p>
    <w:p w14:paraId="10D907F1" w14:textId="77777777" w:rsidR="00E85928" w:rsidRPr="0099112B" w:rsidRDefault="00E85928" w:rsidP="00E85928">
      <w:pPr>
        <w:numPr>
          <w:ilvl w:val="1"/>
          <w:numId w:val="33"/>
        </w:numPr>
        <w:spacing w:before="60"/>
        <w:rPr>
          <w:bCs/>
        </w:rPr>
      </w:pPr>
      <w:r w:rsidRPr="0099112B">
        <w:rPr>
          <w:bCs/>
        </w:rPr>
        <w:t xml:space="preserve">What other types of leadership styles have you </w:t>
      </w:r>
      <w:r w:rsidR="00514379" w:rsidRPr="0099112B">
        <w:rPr>
          <w:bCs/>
        </w:rPr>
        <w:t>experienced</w:t>
      </w:r>
      <w:r w:rsidRPr="0099112B">
        <w:rPr>
          <w:bCs/>
        </w:rPr>
        <w:t>?</w:t>
      </w:r>
    </w:p>
    <w:p w14:paraId="71125248" w14:textId="77777777" w:rsidR="00667447" w:rsidRPr="0099112B" w:rsidRDefault="00051228" w:rsidP="00162B96">
      <w:pPr>
        <w:numPr>
          <w:ilvl w:val="1"/>
          <w:numId w:val="33"/>
        </w:numPr>
        <w:spacing w:before="60"/>
        <w:rPr>
          <w:bCs/>
        </w:rPr>
      </w:pPr>
      <w:r w:rsidRPr="0099112B">
        <w:rPr>
          <w:bCs/>
        </w:rPr>
        <w:t xml:space="preserve">How </w:t>
      </w:r>
      <w:r w:rsidR="009C74D1" w:rsidRPr="0099112B">
        <w:rPr>
          <w:bCs/>
        </w:rPr>
        <w:t xml:space="preserve">does </w:t>
      </w:r>
      <w:r w:rsidRPr="0099112B">
        <w:rPr>
          <w:bCs/>
        </w:rPr>
        <w:t xml:space="preserve">leading differ </w:t>
      </w:r>
      <w:r w:rsidR="00324143" w:rsidRPr="0099112B">
        <w:rPr>
          <w:bCs/>
        </w:rPr>
        <w:t xml:space="preserve">from </w:t>
      </w:r>
      <w:r w:rsidRPr="0099112B">
        <w:rPr>
          <w:bCs/>
        </w:rPr>
        <w:t>managing?</w:t>
      </w:r>
    </w:p>
    <w:p w14:paraId="66EB9B06" w14:textId="77777777" w:rsidR="00E85928" w:rsidRPr="0099112B" w:rsidRDefault="00E85928" w:rsidP="00E85928">
      <w:pPr>
        <w:numPr>
          <w:ilvl w:val="1"/>
          <w:numId w:val="33"/>
        </w:numPr>
        <w:spacing w:before="60"/>
        <w:rPr>
          <w:bCs/>
        </w:rPr>
      </w:pPr>
      <w:r w:rsidRPr="0099112B">
        <w:rPr>
          <w:bCs/>
        </w:rPr>
        <w:t xml:space="preserve">Have you experienced </w:t>
      </w:r>
      <w:r w:rsidR="00B554FD" w:rsidRPr="0099112B">
        <w:rPr>
          <w:bCs/>
        </w:rPr>
        <w:t>ineffective leadership</w:t>
      </w:r>
      <w:r w:rsidRPr="0099112B">
        <w:rPr>
          <w:bCs/>
        </w:rPr>
        <w:t>? What happened?</w:t>
      </w:r>
    </w:p>
    <w:p w14:paraId="77A73395" w14:textId="77777777" w:rsidR="00E27DA5" w:rsidRPr="0099112B" w:rsidRDefault="00E27DA5" w:rsidP="00E27DA5">
      <w:pPr>
        <w:pStyle w:val="ListParagraph"/>
        <w:numPr>
          <w:ilvl w:val="0"/>
          <w:numId w:val="33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Lead one of the activities below.</w:t>
      </w:r>
    </w:p>
    <w:p w14:paraId="6472C560" w14:textId="77777777" w:rsidR="00E27DA5" w:rsidRPr="0099112B" w:rsidRDefault="00E27DA5" w:rsidP="00E27DA5">
      <w:pPr>
        <w:pStyle w:val="ListParagraph"/>
        <w:numPr>
          <w:ilvl w:val="0"/>
          <w:numId w:val="33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At the end of the session:</w:t>
      </w:r>
    </w:p>
    <w:p w14:paraId="220AE398" w14:textId="77777777" w:rsidR="00E27DA5" w:rsidRPr="0099112B" w:rsidRDefault="00E27DA5" w:rsidP="00E27DA5">
      <w:pPr>
        <w:numPr>
          <w:ilvl w:val="1"/>
          <w:numId w:val="33"/>
        </w:numPr>
        <w:spacing w:before="60" w:after="60"/>
        <w:rPr>
          <w:rFonts w:eastAsia="Times New Roman"/>
          <w:szCs w:val="24"/>
        </w:rPr>
      </w:pPr>
      <w:r w:rsidRPr="0099112B">
        <w:rPr>
          <w:rFonts w:eastAsia="Times New Roman"/>
        </w:rPr>
        <w:t>Take questions from participants.</w:t>
      </w:r>
    </w:p>
    <w:p w14:paraId="16CA1164" w14:textId="77777777" w:rsidR="00E27DA5" w:rsidRPr="0099112B" w:rsidRDefault="00E27DA5" w:rsidP="00E27DA5">
      <w:pPr>
        <w:numPr>
          <w:ilvl w:val="1"/>
          <w:numId w:val="33"/>
        </w:numPr>
        <w:spacing w:before="60" w:after="60"/>
        <w:rPr>
          <w:rFonts w:eastAsia="Times New Roman"/>
          <w:szCs w:val="24"/>
        </w:rPr>
      </w:pPr>
      <w:r w:rsidRPr="0099112B">
        <w:rPr>
          <w:rFonts w:eastAsia="Times New Roman"/>
        </w:rPr>
        <w:t>Review the learning objectives to make sure they’ve been achieved.</w:t>
      </w:r>
    </w:p>
    <w:p w14:paraId="6109F4A1" w14:textId="77777777" w:rsidR="00E27DA5" w:rsidRPr="0099112B" w:rsidRDefault="00E27DA5" w:rsidP="00E27DA5">
      <w:pPr>
        <w:numPr>
          <w:ilvl w:val="1"/>
          <w:numId w:val="33"/>
        </w:numPr>
        <w:spacing w:before="60" w:after="60"/>
        <w:rPr>
          <w:rFonts w:eastAsia="Times New Roman"/>
        </w:rPr>
      </w:pPr>
      <w:r w:rsidRPr="0099112B">
        <w:rPr>
          <w:rFonts w:eastAsia="Times New Roman"/>
        </w:rPr>
        <w:t>Ask participants to write down one idea they’ll use from the session.</w:t>
      </w:r>
    </w:p>
    <w:p w14:paraId="55FAB362" w14:textId="77777777" w:rsidR="00762EF9" w:rsidRPr="0099112B" w:rsidRDefault="00762EF9" w:rsidP="00762EF9">
      <w:pPr>
        <w:spacing w:before="240"/>
        <w:rPr>
          <w:rFonts w:ascii="Arial" w:hAnsi="Arial" w:cs="Arial"/>
          <w:b/>
          <w:sz w:val="28"/>
          <w:szCs w:val="28"/>
        </w:rPr>
      </w:pPr>
      <w:r w:rsidRPr="0099112B">
        <w:rPr>
          <w:rFonts w:ascii="Arial" w:hAnsi="Arial" w:cs="Arial"/>
          <w:b/>
          <w:sz w:val="28"/>
          <w:szCs w:val="28"/>
        </w:rPr>
        <w:t>Activities</w:t>
      </w:r>
    </w:p>
    <w:p w14:paraId="0DC089DA" w14:textId="77777777" w:rsidR="004A5ABD" w:rsidRPr="0099112B" w:rsidRDefault="004A5ABD" w:rsidP="004A5ABD">
      <w:pPr>
        <w:pStyle w:val="ListParagraph"/>
        <w:numPr>
          <w:ilvl w:val="0"/>
          <w:numId w:val="13"/>
        </w:numPr>
        <w:spacing w:before="60"/>
        <w:contextualSpacing w:val="0"/>
        <w:rPr>
          <w:rFonts w:ascii="Georgia" w:hAnsi="Georgia"/>
        </w:rPr>
      </w:pPr>
      <w:r w:rsidRPr="0099112B">
        <w:rPr>
          <w:rFonts w:ascii="Georgia" w:hAnsi="Georgia"/>
          <w:bCs/>
        </w:rPr>
        <w:t>Purpose: Identifying leadership qualities</w:t>
      </w:r>
    </w:p>
    <w:p w14:paraId="2E751C1B" w14:textId="77777777" w:rsidR="004A5ABD" w:rsidRPr="0099112B" w:rsidRDefault="004A5ABD" w:rsidP="004A5ABD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Allow 20 minutes for this activity.</w:t>
      </w:r>
    </w:p>
    <w:p w14:paraId="5DC3FC37" w14:textId="77777777" w:rsidR="004A5ABD" w:rsidRPr="0099112B" w:rsidRDefault="002F39FD" w:rsidP="004A5ABD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Explain that you will divide participants into pairs</w:t>
      </w:r>
      <w:r w:rsidR="00775DD0" w:rsidRPr="0099112B">
        <w:rPr>
          <w:rFonts w:ascii="Georgia" w:hAnsi="Georgia"/>
        </w:rPr>
        <w:t>.</w:t>
      </w:r>
      <w:r w:rsidRPr="0099112B">
        <w:rPr>
          <w:rFonts w:ascii="Georgia" w:hAnsi="Georgia"/>
        </w:rPr>
        <w:t xml:space="preserve"> </w:t>
      </w:r>
      <w:r w:rsidR="00363215" w:rsidRPr="0099112B">
        <w:rPr>
          <w:rFonts w:ascii="Georgia" w:hAnsi="Georgia"/>
        </w:rPr>
        <w:t>E</w:t>
      </w:r>
      <w:r w:rsidR="004A5ABD" w:rsidRPr="0099112B">
        <w:rPr>
          <w:rFonts w:ascii="Georgia" w:hAnsi="Georgia"/>
        </w:rPr>
        <w:t xml:space="preserve">ach </w:t>
      </w:r>
      <w:r w:rsidR="008E599D" w:rsidRPr="0099112B">
        <w:rPr>
          <w:rFonts w:ascii="Georgia" w:hAnsi="Georgia"/>
        </w:rPr>
        <w:t xml:space="preserve">pair </w:t>
      </w:r>
      <w:r w:rsidRPr="0099112B">
        <w:rPr>
          <w:rFonts w:ascii="Georgia" w:hAnsi="Georgia"/>
        </w:rPr>
        <w:t>will</w:t>
      </w:r>
      <w:r w:rsidR="004A5ABD" w:rsidRPr="0099112B">
        <w:rPr>
          <w:rFonts w:ascii="Georgia" w:hAnsi="Georgia"/>
        </w:rPr>
        <w:t xml:space="preserve"> describe exceptional leader</w:t>
      </w:r>
      <w:r w:rsidR="00363215" w:rsidRPr="0099112B">
        <w:rPr>
          <w:rFonts w:ascii="Georgia" w:hAnsi="Georgia"/>
        </w:rPr>
        <w:t>s</w:t>
      </w:r>
      <w:r w:rsidR="004A5ABD" w:rsidRPr="0099112B">
        <w:rPr>
          <w:rFonts w:ascii="Georgia" w:hAnsi="Georgia"/>
        </w:rPr>
        <w:t xml:space="preserve"> they</w:t>
      </w:r>
      <w:r w:rsidR="00363215" w:rsidRPr="0099112B">
        <w:rPr>
          <w:rFonts w:ascii="Georgia" w:hAnsi="Georgia"/>
        </w:rPr>
        <w:t xml:space="preserve"> ha</w:t>
      </w:r>
      <w:r w:rsidR="004A5ABD" w:rsidRPr="0099112B">
        <w:rPr>
          <w:rFonts w:ascii="Georgia" w:hAnsi="Georgia"/>
        </w:rPr>
        <w:t>ve worked with</w:t>
      </w:r>
      <w:r w:rsidR="00363215" w:rsidRPr="0099112B">
        <w:rPr>
          <w:rFonts w:ascii="Georgia" w:hAnsi="Georgia"/>
        </w:rPr>
        <w:t xml:space="preserve"> or know about</w:t>
      </w:r>
      <w:r w:rsidR="000B6C89" w:rsidRPr="0099112B">
        <w:rPr>
          <w:rFonts w:ascii="Georgia" w:hAnsi="Georgia"/>
        </w:rPr>
        <w:t>. T</w:t>
      </w:r>
      <w:r w:rsidR="008E599D" w:rsidRPr="0099112B">
        <w:rPr>
          <w:rFonts w:ascii="Georgia" w:hAnsi="Georgia"/>
        </w:rPr>
        <w:t>hen</w:t>
      </w:r>
      <w:r w:rsidR="000B6C89" w:rsidRPr="0099112B">
        <w:rPr>
          <w:rFonts w:ascii="Georgia" w:hAnsi="Georgia"/>
        </w:rPr>
        <w:t>,</w:t>
      </w:r>
      <w:r w:rsidR="008E599D" w:rsidRPr="0099112B">
        <w:rPr>
          <w:rFonts w:ascii="Georgia" w:hAnsi="Georgia"/>
        </w:rPr>
        <w:t xml:space="preserve"> each pair will </w:t>
      </w:r>
      <w:r w:rsidR="004A5ABD" w:rsidRPr="0099112B">
        <w:rPr>
          <w:rFonts w:ascii="Georgia" w:hAnsi="Georgia"/>
        </w:rPr>
        <w:t xml:space="preserve">list the top five qualities that made the leaders effective. </w:t>
      </w:r>
    </w:p>
    <w:p w14:paraId="42AFC3F7" w14:textId="77777777" w:rsidR="001244E9" w:rsidRPr="0099112B" w:rsidRDefault="001244E9" w:rsidP="001244E9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Divide participants into pairs</w:t>
      </w:r>
      <w:r w:rsidR="005B358F" w:rsidRPr="0099112B">
        <w:rPr>
          <w:rFonts w:ascii="Georgia" w:hAnsi="Georgia"/>
        </w:rPr>
        <w:t xml:space="preserve"> to start the discussions</w:t>
      </w:r>
      <w:r w:rsidRPr="0099112B">
        <w:rPr>
          <w:rFonts w:ascii="Georgia" w:hAnsi="Georgia"/>
        </w:rPr>
        <w:t>.</w:t>
      </w:r>
    </w:p>
    <w:p w14:paraId="6BFDA97A" w14:textId="77777777" w:rsidR="004A5ABD" w:rsidRPr="0099112B" w:rsidRDefault="009C74D1" w:rsidP="004A5ABD">
      <w:pPr>
        <w:pStyle w:val="ListParagraph"/>
        <w:numPr>
          <w:ilvl w:val="0"/>
          <w:numId w:val="32"/>
        </w:numPr>
        <w:spacing w:before="60"/>
        <w:rPr>
          <w:rFonts w:ascii="Georgia" w:hAnsi="Georgia"/>
        </w:rPr>
      </w:pPr>
      <w:r w:rsidRPr="0099112B">
        <w:rPr>
          <w:rFonts w:ascii="Georgia" w:hAnsi="Georgia"/>
        </w:rPr>
        <w:t>Once discussions end, a</w:t>
      </w:r>
      <w:r w:rsidR="004A5ABD" w:rsidRPr="0099112B">
        <w:rPr>
          <w:rFonts w:ascii="Georgia" w:hAnsi="Georgia"/>
        </w:rPr>
        <w:t xml:space="preserve">sk </w:t>
      </w:r>
      <w:r w:rsidR="008E599D" w:rsidRPr="0099112B">
        <w:rPr>
          <w:rFonts w:ascii="Georgia" w:hAnsi="Georgia"/>
        </w:rPr>
        <w:t xml:space="preserve">pairs </w:t>
      </w:r>
      <w:r w:rsidR="004A5ABD" w:rsidRPr="0099112B">
        <w:rPr>
          <w:rFonts w:ascii="Georgia" w:hAnsi="Georgia"/>
        </w:rPr>
        <w:t xml:space="preserve">for their top two </w:t>
      </w:r>
      <w:r w:rsidR="008E599D" w:rsidRPr="0099112B">
        <w:rPr>
          <w:rFonts w:ascii="Georgia" w:hAnsi="Georgia"/>
        </w:rPr>
        <w:t xml:space="preserve">traits </w:t>
      </w:r>
      <w:r w:rsidR="004A5ABD" w:rsidRPr="0099112B">
        <w:rPr>
          <w:rFonts w:ascii="Georgia" w:hAnsi="Georgia"/>
        </w:rPr>
        <w:t>of effective leaders and write them on a flip chart.</w:t>
      </w:r>
    </w:p>
    <w:p w14:paraId="7D5BA9D9" w14:textId="77777777" w:rsidR="00F2727A" w:rsidRPr="0099112B" w:rsidRDefault="00F2727A" w:rsidP="00F2727A">
      <w:pPr>
        <w:pStyle w:val="ListParagraph"/>
        <w:numPr>
          <w:ilvl w:val="0"/>
          <w:numId w:val="32"/>
        </w:numPr>
        <w:spacing w:before="60"/>
        <w:rPr>
          <w:rFonts w:ascii="Georgia" w:hAnsi="Georgia"/>
          <w:bCs/>
        </w:rPr>
      </w:pPr>
      <w:r w:rsidRPr="0099112B">
        <w:rPr>
          <w:rFonts w:ascii="Georgia" w:hAnsi="Georgia"/>
          <w:bCs/>
        </w:rPr>
        <w:t xml:space="preserve">After the list is complete, ask the group if </w:t>
      </w:r>
      <w:r w:rsidR="008E599D" w:rsidRPr="0099112B">
        <w:rPr>
          <w:rFonts w:ascii="Georgia" w:hAnsi="Georgia"/>
          <w:bCs/>
        </w:rPr>
        <w:t xml:space="preserve">any traits are missing. </w:t>
      </w:r>
    </w:p>
    <w:p w14:paraId="408FE5D7" w14:textId="77777777" w:rsidR="00F2727A" w:rsidRPr="0099112B" w:rsidRDefault="00F2727A" w:rsidP="00F2727A">
      <w:pPr>
        <w:pStyle w:val="ListParagraph"/>
        <w:spacing w:before="60"/>
        <w:ind w:left="1080"/>
        <w:rPr>
          <w:rFonts w:ascii="Georgia" w:hAnsi="Georgia"/>
        </w:rPr>
      </w:pPr>
    </w:p>
    <w:p w14:paraId="6B713442" w14:textId="77777777" w:rsidR="00762EF9" w:rsidRPr="0099112B" w:rsidRDefault="00762EF9" w:rsidP="00762EF9">
      <w:pPr>
        <w:numPr>
          <w:ilvl w:val="0"/>
          <w:numId w:val="13"/>
        </w:numPr>
        <w:spacing w:before="60"/>
        <w:rPr>
          <w:rFonts w:cs="Arial"/>
          <w:szCs w:val="24"/>
        </w:rPr>
      </w:pPr>
      <w:r w:rsidRPr="0099112B">
        <w:rPr>
          <w:rFonts w:cs="Arial"/>
          <w:szCs w:val="24"/>
        </w:rPr>
        <w:t xml:space="preserve">Purpose: </w:t>
      </w:r>
      <w:r w:rsidR="00124895" w:rsidRPr="0099112B">
        <w:rPr>
          <w:rFonts w:cs="Arial"/>
          <w:szCs w:val="24"/>
        </w:rPr>
        <w:t>Adapting leadership styles</w:t>
      </w:r>
    </w:p>
    <w:p w14:paraId="70EEA8EE" w14:textId="77777777" w:rsidR="00535AD8" w:rsidRPr="0099112B" w:rsidRDefault="00093109" w:rsidP="00093109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99112B">
        <w:rPr>
          <w:rFonts w:cs="Arial"/>
        </w:rPr>
        <w:t>Allow 20 minutes for this activity.</w:t>
      </w:r>
      <w:r w:rsidR="00F2727A" w:rsidRPr="0099112B">
        <w:rPr>
          <w:rFonts w:cs="Arial"/>
        </w:rPr>
        <w:t xml:space="preserve"> </w:t>
      </w:r>
    </w:p>
    <w:p w14:paraId="0ED3B477" w14:textId="77777777" w:rsidR="00093109" w:rsidRPr="0099112B" w:rsidRDefault="00093109" w:rsidP="00093109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99112B">
        <w:rPr>
          <w:rFonts w:ascii="Georgia" w:hAnsi="Georgia"/>
          <w:bCs/>
        </w:rPr>
        <w:t>Use the</w:t>
      </w:r>
      <w:r w:rsidR="000B6C89" w:rsidRPr="0099112B">
        <w:rPr>
          <w:rFonts w:ascii="Georgia" w:hAnsi="Georgia"/>
          <w:bCs/>
        </w:rPr>
        <w:t>se</w:t>
      </w:r>
      <w:r w:rsidRPr="0099112B">
        <w:rPr>
          <w:rFonts w:ascii="Georgia" w:hAnsi="Georgia"/>
          <w:bCs/>
        </w:rPr>
        <w:t xml:space="preserve"> sample scenarios or consider your own:</w:t>
      </w:r>
    </w:p>
    <w:p w14:paraId="6ABEF266" w14:textId="77777777" w:rsidR="00093109" w:rsidRPr="0099112B" w:rsidRDefault="00093109" w:rsidP="00093109">
      <w:pPr>
        <w:pStyle w:val="ListParagraph"/>
        <w:numPr>
          <w:ilvl w:val="1"/>
          <w:numId w:val="30"/>
        </w:numPr>
        <w:spacing w:before="60"/>
        <w:rPr>
          <w:rFonts w:ascii="Georgia" w:hAnsi="Georgia"/>
          <w:bCs/>
        </w:rPr>
      </w:pPr>
      <w:r w:rsidRPr="0099112B">
        <w:rPr>
          <w:rFonts w:ascii="Georgia" w:hAnsi="Georgia"/>
          <w:bCs/>
        </w:rPr>
        <w:t xml:space="preserve">Scenario 1: The company </w:t>
      </w:r>
      <w:r w:rsidR="000B6C89" w:rsidRPr="0099112B">
        <w:rPr>
          <w:rFonts w:ascii="Georgia" w:hAnsi="Georgia"/>
          <w:bCs/>
        </w:rPr>
        <w:t xml:space="preserve">you help lead </w:t>
      </w:r>
      <w:r w:rsidRPr="0099112B">
        <w:rPr>
          <w:rFonts w:ascii="Georgia" w:hAnsi="Georgia"/>
          <w:bCs/>
        </w:rPr>
        <w:t xml:space="preserve">is growing </w:t>
      </w:r>
      <w:r w:rsidR="003728FE" w:rsidRPr="0099112B">
        <w:rPr>
          <w:rFonts w:ascii="Georgia" w:hAnsi="Georgia"/>
          <w:bCs/>
        </w:rPr>
        <w:t>faster</w:t>
      </w:r>
      <w:r w:rsidRPr="0099112B">
        <w:rPr>
          <w:rFonts w:ascii="Georgia" w:hAnsi="Georgia"/>
          <w:bCs/>
        </w:rPr>
        <w:t xml:space="preserve"> than expected</w:t>
      </w:r>
      <w:r w:rsidR="00F2727A" w:rsidRPr="0099112B">
        <w:rPr>
          <w:rFonts w:ascii="Georgia" w:hAnsi="Georgia"/>
          <w:bCs/>
        </w:rPr>
        <w:t xml:space="preserve"> </w:t>
      </w:r>
      <w:r w:rsidRPr="0099112B">
        <w:rPr>
          <w:rFonts w:ascii="Georgia" w:hAnsi="Georgia"/>
          <w:bCs/>
        </w:rPr>
        <w:t xml:space="preserve">and </w:t>
      </w:r>
      <w:r w:rsidR="00363215" w:rsidRPr="0099112B">
        <w:rPr>
          <w:rFonts w:ascii="Georgia" w:hAnsi="Georgia"/>
          <w:bCs/>
        </w:rPr>
        <w:t>plans</w:t>
      </w:r>
      <w:r w:rsidR="000B6C89" w:rsidRPr="0099112B">
        <w:rPr>
          <w:rFonts w:ascii="Georgia" w:hAnsi="Georgia"/>
          <w:bCs/>
        </w:rPr>
        <w:t xml:space="preserve"> to </w:t>
      </w:r>
      <w:r w:rsidRPr="0099112B">
        <w:rPr>
          <w:rFonts w:ascii="Georgia" w:hAnsi="Georgia"/>
          <w:bCs/>
        </w:rPr>
        <w:t>restructur</w:t>
      </w:r>
      <w:r w:rsidR="000B6C89" w:rsidRPr="0099112B">
        <w:rPr>
          <w:rFonts w:ascii="Georgia" w:hAnsi="Georgia"/>
          <w:bCs/>
        </w:rPr>
        <w:t>e</w:t>
      </w:r>
      <w:r w:rsidRPr="0099112B">
        <w:rPr>
          <w:rFonts w:ascii="Georgia" w:hAnsi="Georgia"/>
          <w:bCs/>
        </w:rPr>
        <w:t xml:space="preserve">. </w:t>
      </w:r>
      <w:r w:rsidR="000B6C89" w:rsidRPr="0099112B">
        <w:rPr>
          <w:rFonts w:ascii="Georgia" w:hAnsi="Georgia"/>
          <w:bCs/>
        </w:rPr>
        <w:t>As a member of</w:t>
      </w:r>
      <w:r w:rsidRPr="0099112B">
        <w:rPr>
          <w:rFonts w:ascii="Georgia" w:hAnsi="Georgia"/>
          <w:bCs/>
        </w:rPr>
        <w:t xml:space="preserve"> the executive committee</w:t>
      </w:r>
      <w:r w:rsidR="000B6C89" w:rsidRPr="0099112B">
        <w:rPr>
          <w:rFonts w:ascii="Georgia" w:hAnsi="Georgia"/>
          <w:bCs/>
        </w:rPr>
        <w:t xml:space="preserve">, you will </w:t>
      </w:r>
      <w:r w:rsidRPr="0099112B">
        <w:rPr>
          <w:rFonts w:ascii="Georgia" w:hAnsi="Georgia"/>
          <w:bCs/>
        </w:rPr>
        <w:t>influence the outcome</w:t>
      </w:r>
      <w:r w:rsidR="000B6C89" w:rsidRPr="0099112B">
        <w:rPr>
          <w:rFonts w:ascii="Georgia" w:hAnsi="Georgia"/>
          <w:bCs/>
        </w:rPr>
        <w:t xml:space="preserve">. But </w:t>
      </w:r>
      <w:r w:rsidRPr="0099112B">
        <w:rPr>
          <w:rFonts w:ascii="Georgia" w:hAnsi="Georgia"/>
          <w:bCs/>
        </w:rPr>
        <w:t xml:space="preserve">you </w:t>
      </w:r>
      <w:r w:rsidR="000B6C89" w:rsidRPr="0099112B">
        <w:rPr>
          <w:rFonts w:ascii="Georgia" w:hAnsi="Georgia"/>
          <w:bCs/>
        </w:rPr>
        <w:t xml:space="preserve">don’t know </w:t>
      </w:r>
      <w:r w:rsidRPr="0099112B">
        <w:rPr>
          <w:rFonts w:ascii="Georgia" w:hAnsi="Georgia"/>
          <w:bCs/>
        </w:rPr>
        <w:t xml:space="preserve">yet how </w:t>
      </w:r>
      <w:r w:rsidR="000B6C89" w:rsidRPr="0099112B">
        <w:rPr>
          <w:rFonts w:ascii="Georgia" w:hAnsi="Georgia"/>
          <w:bCs/>
        </w:rPr>
        <w:t>t</w:t>
      </w:r>
      <w:r w:rsidR="005B358F" w:rsidRPr="0099112B">
        <w:rPr>
          <w:rFonts w:ascii="Georgia" w:hAnsi="Georgia"/>
          <w:bCs/>
        </w:rPr>
        <w:t>he restructuring</w:t>
      </w:r>
      <w:r w:rsidR="000B6C89" w:rsidRPr="0099112B">
        <w:rPr>
          <w:rFonts w:ascii="Georgia" w:hAnsi="Georgia"/>
          <w:bCs/>
        </w:rPr>
        <w:t xml:space="preserve"> will affect your team members, </w:t>
      </w:r>
      <w:r w:rsidR="00363215" w:rsidRPr="0099112B">
        <w:rPr>
          <w:rFonts w:ascii="Georgia" w:hAnsi="Georgia"/>
          <w:bCs/>
        </w:rPr>
        <w:t xml:space="preserve">who </w:t>
      </w:r>
      <w:r w:rsidRPr="0099112B">
        <w:rPr>
          <w:rFonts w:ascii="Georgia" w:hAnsi="Georgia"/>
          <w:bCs/>
        </w:rPr>
        <w:t>are worried about the changes.</w:t>
      </w:r>
    </w:p>
    <w:p w14:paraId="3A662399" w14:textId="77777777" w:rsidR="00093109" w:rsidRPr="0099112B" w:rsidRDefault="00093109" w:rsidP="00093109">
      <w:pPr>
        <w:pStyle w:val="ListParagraph"/>
        <w:numPr>
          <w:ilvl w:val="1"/>
          <w:numId w:val="30"/>
        </w:numPr>
        <w:spacing w:before="60"/>
        <w:rPr>
          <w:rFonts w:ascii="Georgia" w:hAnsi="Georgia"/>
          <w:bCs/>
        </w:rPr>
      </w:pPr>
      <w:r w:rsidRPr="0099112B">
        <w:rPr>
          <w:rFonts w:ascii="Georgia" w:hAnsi="Georgia"/>
          <w:bCs/>
        </w:rPr>
        <w:t xml:space="preserve">Scenario 2: You volunteer to </w:t>
      </w:r>
      <w:r w:rsidR="000B6C89" w:rsidRPr="0099112B">
        <w:rPr>
          <w:rFonts w:ascii="Georgia" w:hAnsi="Georgia"/>
          <w:bCs/>
        </w:rPr>
        <w:t xml:space="preserve">be the lead organizer of </w:t>
      </w:r>
      <w:r w:rsidRPr="0099112B">
        <w:rPr>
          <w:rFonts w:ascii="Georgia" w:hAnsi="Georgia"/>
          <w:bCs/>
        </w:rPr>
        <w:t>a service project for your club. Several other members volunteer to help</w:t>
      </w:r>
      <w:r w:rsidR="002F39FD" w:rsidRPr="0099112B">
        <w:rPr>
          <w:rFonts w:ascii="Georgia" w:hAnsi="Georgia"/>
          <w:bCs/>
        </w:rPr>
        <w:t>,</w:t>
      </w:r>
      <w:r w:rsidRPr="0099112B">
        <w:rPr>
          <w:rFonts w:ascii="Georgia" w:hAnsi="Georgia"/>
          <w:bCs/>
        </w:rPr>
        <w:t xml:space="preserve"> but you still need more volunteers to </w:t>
      </w:r>
      <w:r w:rsidR="000B6C89" w:rsidRPr="0099112B">
        <w:rPr>
          <w:rFonts w:ascii="Georgia" w:hAnsi="Georgia"/>
          <w:bCs/>
        </w:rPr>
        <w:t xml:space="preserve">finish </w:t>
      </w:r>
      <w:r w:rsidRPr="0099112B">
        <w:rPr>
          <w:rFonts w:ascii="Georgia" w:hAnsi="Georgia"/>
          <w:bCs/>
        </w:rPr>
        <w:t>the job.</w:t>
      </w:r>
    </w:p>
    <w:p w14:paraId="7B7077AD" w14:textId="77777777" w:rsidR="00124895" w:rsidRPr="0099112B" w:rsidRDefault="001244E9" w:rsidP="009555E7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99112B">
        <w:rPr>
          <w:rFonts w:ascii="Georgia" w:hAnsi="Georgia"/>
          <w:bCs/>
        </w:rPr>
        <w:t>Explain that</w:t>
      </w:r>
      <w:r w:rsidR="00124895" w:rsidRPr="0099112B">
        <w:rPr>
          <w:rFonts w:ascii="Georgia" w:hAnsi="Georgia"/>
          <w:bCs/>
        </w:rPr>
        <w:t xml:space="preserve"> each group</w:t>
      </w:r>
      <w:r w:rsidR="004C40D1" w:rsidRPr="0099112B">
        <w:rPr>
          <w:rFonts w:ascii="Georgia" w:hAnsi="Georgia"/>
          <w:bCs/>
        </w:rPr>
        <w:t xml:space="preserve"> of participants</w:t>
      </w:r>
      <w:r w:rsidR="00124895" w:rsidRPr="0099112B">
        <w:rPr>
          <w:rFonts w:ascii="Georgia" w:hAnsi="Georgia"/>
          <w:bCs/>
        </w:rPr>
        <w:t xml:space="preserve"> </w:t>
      </w:r>
      <w:r w:rsidRPr="0099112B">
        <w:rPr>
          <w:rFonts w:ascii="Georgia" w:hAnsi="Georgia"/>
          <w:bCs/>
        </w:rPr>
        <w:t xml:space="preserve">will have </w:t>
      </w:r>
      <w:r w:rsidR="00124895" w:rsidRPr="0099112B">
        <w:rPr>
          <w:rFonts w:ascii="Georgia" w:hAnsi="Georgia"/>
          <w:bCs/>
        </w:rPr>
        <w:t xml:space="preserve">a different scenario </w:t>
      </w:r>
      <w:r w:rsidR="009555E7" w:rsidRPr="0099112B">
        <w:rPr>
          <w:rFonts w:ascii="Georgia" w:hAnsi="Georgia"/>
          <w:bCs/>
        </w:rPr>
        <w:t>and ask</w:t>
      </w:r>
      <w:r w:rsidR="00093109" w:rsidRPr="0099112B">
        <w:rPr>
          <w:rFonts w:ascii="Georgia" w:hAnsi="Georgia"/>
          <w:bCs/>
        </w:rPr>
        <w:t>:</w:t>
      </w:r>
    </w:p>
    <w:p w14:paraId="24AC128C" w14:textId="77777777" w:rsidR="00124895" w:rsidRPr="0099112B" w:rsidRDefault="00124895" w:rsidP="00124895">
      <w:pPr>
        <w:numPr>
          <w:ilvl w:val="1"/>
          <w:numId w:val="30"/>
        </w:numPr>
        <w:spacing w:before="60"/>
      </w:pPr>
      <w:r w:rsidRPr="0099112B">
        <w:t>How would you handle the situation?</w:t>
      </w:r>
    </w:p>
    <w:p w14:paraId="78505182" w14:textId="77777777" w:rsidR="00124895" w:rsidRPr="0099112B" w:rsidRDefault="004A5ABD" w:rsidP="00124895">
      <w:pPr>
        <w:numPr>
          <w:ilvl w:val="1"/>
          <w:numId w:val="30"/>
        </w:numPr>
        <w:spacing w:before="60"/>
      </w:pPr>
      <w:r w:rsidRPr="0099112B">
        <w:t xml:space="preserve">Which </w:t>
      </w:r>
      <w:r w:rsidR="00124895" w:rsidRPr="0099112B">
        <w:t xml:space="preserve">leadership style </w:t>
      </w:r>
      <w:r w:rsidRPr="0099112B">
        <w:t>would</w:t>
      </w:r>
      <w:r w:rsidR="00124895" w:rsidRPr="0099112B">
        <w:t xml:space="preserve"> </w:t>
      </w:r>
      <w:r w:rsidRPr="0099112B">
        <w:t>you use and why</w:t>
      </w:r>
      <w:r w:rsidR="00124895" w:rsidRPr="0099112B">
        <w:t>?</w:t>
      </w:r>
    </w:p>
    <w:p w14:paraId="3C53E176" w14:textId="77777777" w:rsidR="001244E9" w:rsidRPr="0099112B" w:rsidRDefault="001244E9" w:rsidP="001244E9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99112B">
        <w:rPr>
          <w:rFonts w:ascii="Georgia" w:hAnsi="Georgia"/>
          <w:bCs/>
        </w:rPr>
        <w:t xml:space="preserve">Divide participants into groups of three or four. </w:t>
      </w:r>
    </w:p>
    <w:p w14:paraId="78FD41CF" w14:textId="621CC315" w:rsidR="00514379" w:rsidRPr="0099112B" w:rsidRDefault="00661D8A" w:rsidP="009555E7">
      <w:pPr>
        <w:pStyle w:val="ListParagraph"/>
        <w:numPr>
          <w:ilvl w:val="0"/>
          <w:numId w:val="30"/>
        </w:numPr>
        <w:spacing w:before="60"/>
        <w:rPr>
          <w:rFonts w:ascii="Georgia" w:hAnsi="Georgia"/>
          <w:bCs/>
        </w:rPr>
      </w:pPr>
      <w:r w:rsidRPr="0099112B">
        <w:rPr>
          <w:noProof/>
        </w:rPr>
        <w:drawing>
          <wp:anchor distT="0" distB="0" distL="114300" distR="114300" simplePos="0" relativeHeight="251659264" behindDoc="1" locked="0" layoutInCell="1" allowOverlap="1" wp14:anchorId="0474ECE0" wp14:editId="7E299FD0">
            <wp:simplePos x="0" y="0"/>
            <wp:positionH relativeFrom="column">
              <wp:posOffset>0</wp:posOffset>
            </wp:positionH>
            <wp:positionV relativeFrom="paragraph">
              <wp:posOffset>560082</wp:posOffset>
            </wp:positionV>
            <wp:extent cx="1219200" cy="4572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109" w:rsidRPr="0099112B">
        <w:rPr>
          <w:rFonts w:ascii="Georgia" w:hAnsi="Georgia"/>
          <w:bCs/>
        </w:rPr>
        <w:t xml:space="preserve">Ask each group to present </w:t>
      </w:r>
      <w:r w:rsidR="00775DD0" w:rsidRPr="0099112B">
        <w:rPr>
          <w:rFonts w:ascii="Georgia" w:hAnsi="Georgia"/>
          <w:bCs/>
        </w:rPr>
        <w:t xml:space="preserve">its </w:t>
      </w:r>
      <w:r w:rsidR="00093109" w:rsidRPr="0099112B">
        <w:rPr>
          <w:rFonts w:ascii="Georgia" w:hAnsi="Georgia"/>
          <w:bCs/>
        </w:rPr>
        <w:t>scenario and outcome.</w:t>
      </w:r>
    </w:p>
    <w:sectPr w:rsidR="00514379" w:rsidRPr="0099112B" w:rsidSect="001826A0">
      <w:footerReference w:type="even" r:id="rId11"/>
      <w:footerReference w:type="default" r:id="rId12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E50B" w14:textId="77777777" w:rsidR="0063020C" w:rsidRDefault="0063020C">
      <w:r>
        <w:separator/>
      </w:r>
    </w:p>
  </w:endnote>
  <w:endnote w:type="continuationSeparator" w:id="0">
    <w:p w14:paraId="2F376365" w14:textId="77777777" w:rsidR="0063020C" w:rsidRDefault="0063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Std-Book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2799" w14:textId="77777777" w:rsidR="009705D6" w:rsidRDefault="009705D6" w:rsidP="00192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210873" w14:textId="77777777" w:rsidR="009705D6" w:rsidRDefault="009705D6" w:rsidP="00192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007279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211B66" w14:textId="790F8AB4" w:rsidR="00F2727A" w:rsidRPr="00623D84" w:rsidRDefault="00623D84">
        <w:pPr>
          <w:pStyle w:val="Footer"/>
          <w:jc w:val="right"/>
          <w:rPr>
            <w:sz w:val="20"/>
          </w:rPr>
        </w:pPr>
        <w:r w:rsidRPr="00623D84">
          <w:rPr>
            <w:sz w:val="20"/>
          </w:rPr>
          <w:t xml:space="preserve">Leadership Styles </w:t>
        </w:r>
        <w:r w:rsidR="00F2727A" w:rsidRPr="00623D84">
          <w:rPr>
            <w:sz w:val="20"/>
          </w:rPr>
          <w:fldChar w:fldCharType="begin"/>
        </w:r>
        <w:r w:rsidR="00F2727A" w:rsidRPr="00623D84">
          <w:rPr>
            <w:sz w:val="20"/>
          </w:rPr>
          <w:instrText xml:space="preserve"> PAGE   \* MERGEFORMAT </w:instrText>
        </w:r>
        <w:r w:rsidR="00F2727A" w:rsidRPr="00623D84">
          <w:rPr>
            <w:sz w:val="20"/>
          </w:rPr>
          <w:fldChar w:fldCharType="separate"/>
        </w:r>
        <w:r w:rsidR="0099112B">
          <w:rPr>
            <w:noProof/>
            <w:sz w:val="20"/>
          </w:rPr>
          <w:t>2</w:t>
        </w:r>
        <w:r w:rsidR="00F2727A" w:rsidRPr="00623D84">
          <w:rPr>
            <w:noProof/>
            <w:sz w:val="20"/>
          </w:rPr>
          <w:fldChar w:fldCharType="end"/>
        </w:r>
        <w:r>
          <w:rPr>
            <w:noProof/>
            <w:sz w:val="20"/>
          </w:rPr>
          <w:t>|2016</w:t>
        </w:r>
      </w:p>
    </w:sdtContent>
  </w:sdt>
  <w:p w14:paraId="5224DD36" w14:textId="77777777" w:rsidR="009705D6" w:rsidRPr="00623D84" w:rsidRDefault="009705D6" w:rsidP="001925B0">
    <w:pPr>
      <w:pStyle w:val="Footer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7BC3" w14:textId="77777777" w:rsidR="0063020C" w:rsidRDefault="0063020C">
      <w:r>
        <w:separator/>
      </w:r>
    </w:p>
  </w:footnote>
  <w:footnote w:type="continuationSeparator" w:id="0">
    <w:p w14:paraId="374DF490" w14:textId="77777777" w:rsidR="0063020C" w:rsidRDefault="0063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13B"/>
    <w:multiLevelType w:val="hybridMultilevel"/>
    <w:tmpl w:val="4F8E93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B3E1A"/>
    <w:multiLevelType w:val="hybridMultilevel"/>
    <w:tmpl w:val="68286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2660C"/>
    <w:multiLevelType w:val="hybridMultilevel"/>
    <w:tmpl w:val="72D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3B4D"/>
    <w:multiLevelType w:val="hybridMultilevel"/>
    <w:tmpl w:val="595E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E54BF"/>
    <w:multiLevelType w:val="hybridMultilevel"/>
    <w:tmpl w:val="FF306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32899"/>
    <w:multiLevelType w:val="hybridMultilevel"/>
    <w:tmpl w:val="431A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5441A"/>
    <w:multiLevelType w:val="hybridMultilevel"/>
    <w:tmpl w:val="81204BBA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5319D"/>
    <w:multiLevelType w:val="hybridMultilevel"/>
    <w:tmpl w:val="FC3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24D7"/>
    <w:multiLevelType w:val="hybridMultilevel"/>
    <w:tmpl w:val="CAC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C3CA1"/>
    <w:multiLevelType w:val="hybridMultilevel"/>
    <w:tmpl w:val="35508450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631E90"/>
    <w:multiLevelType w:val="hybridMultilevel"/>
    <w:tmpl w:val="0B74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67FC2"/>
    <w:multiLevelType w:val="hybridMultilevel"/>
    <w:tmpl w:val="F2DEDDBC"/>
    <w:lvl w:ilvl="0" w:tplc="0CB83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58E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AF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24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A7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A3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8A9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2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006E4B"/>
    <w:multiLevelType w:val="hybridMultilevel"/>
    <w:tmpl w:val="1C007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B64802"/>
    <w:multiLevelType w:val="hybridMultilevel"/>
    <w:tmpl w:val="93D4CD98"/>
    <w:lvl w:ilvl="0" w:tplc="6C927EB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58AE"/>
    <w:multiLevelType w:val="hybridMultilevel"/>
    <w:tmpl w:val="10EC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2745"/>
    <w:multiLevelType w:val="hybridMultilevel"/>
    <w:tmpl w:val="701E90AC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C519B"/>
    <w:multiLevelType w:val="hybridMultilevel"/>
    <w:tmpl w:val="DFECDD76"/>
    <w:lvl w:ilvl="0" w:tplc="0E8EDA1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57126"/>
    <w:multiLevelType w:val="hybridMultilevel"/>
    <w:tmpl w:val="11320FE6"/>
    <w:lvl w:ilvl="0" w:tplc="6C927EB6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C14D25"/>
    <w:multiLevelType w:val="hybridMultilevel"/>
    <w:tmpl w:val="A2A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F21F0"/>
    <w:multiLevelType w:val="hybridMultilevel"/>
    <w:tmpl w:val="6C9AAE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67661"/>
    <w:multiLevelType w:val="hybridMultilevel"/>
    <w:tmpl w:val="8EE0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2496A"/>
    <w:multiLevelType w:val="hybridMultilevel"/>
    <w:tmpl w:val="59A8DB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C95AB2"/>
    <w:multiLevelType w:val="hybridMultilevel"/>
    <w:tmpl w:val="4AC858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606961"/>
    <w:multiLevelType w:val="hybridMultilevel"/>
    <w:tmpl w:val="0C72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0186E"/>
    <w:multiLevelType w:val="hybridMultilevel"/>
    <w:tmpl w:val="B5C26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57DEB"/>
    <w:multiLevelType w:val="hybridMultilevel"/>
    <w:tmpl w:val="DD7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E6896"/>
    <w:multiLevelType w:val="hybridMultilevel"/>
    <w:tmpl w:val="B6D6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E2284"/>
    <w:multiLevelType w:val="hybridMultilevel"/>
    <w:tmpl w:val="797AD8E6"/>
    <w:lvl w:ilvl="0" w:tplc="16C2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C927E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F6195"/>
    <w:multiLevelType w:val="hybridMultilevel"/>
    <w:tmpl w:val="CA22F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72FAD"/>
    <w:multiLevelType w:val="hybridMultilevel"/>
    <w:tmpl w:val="9CF273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D9952B2"/>
    <w:multiLevelType w:val="hybridMultilevel"/>
    <w:tmpl w:val="648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A7339"/>
    <w:multiLevelType w:val="hybridMultilevel"/>
    <w:tmpl w:val="5956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11EBD"/>
    <w:multiLevelType w:val="hybridMultilevel"/>
    <w:tmpl w:val="D5D28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14"/>
  </w:num>
  <w:num w:numId="4">
    <w:abstractNumId w:val="19"/>
  </w:num>
  <w:num w:numId="5">
    <w:abstractNumId w:val="7"/>
  </w:num>
  <w:num w:numId="6">
    <w:abstractNumId w:val="6"/>
  </w:num>
  <w:num w:numId="7">
    <w:abstractNumId w:val="25"/>
  </w:num>
  <w:num w:numId="8">
    <w:abstractNumId w:val="18"/>
  </w:num>
  <w:num w:numId="9">
    <w:abstractNumId w:val="2"/>
  </w:num>
  <w:num w:numId="10">
    <w:abstractNumId w:val="32"/>
  </w:num>
  <w:num w:numId="11">
    <w:abstractNumId w:val="5"/>
  </w:num>
  <w:num w:numId="12">
    <w:abstractNumId w:val="31"/>
  </w:num>
  <w:num w:numId="13">
    <w:abstractNumId w:val="27"/>
  </w:num>
  <w:num w:numId="14">
    <w:abstractNumId w:val="16"/>
  </w:num>
  <w:num w:numId="15">
    <w:abstractNumId w:val="8"/>
  </w:num>
  <w:num w:numId="16">
    <w:abstractNumId w:val="3"/>
  </w:num>
  <w:num w:numId="17">
    <w:abstractNumId w:val="29"/>
  </w:num>
  <w:num w:numId="18">
    <w:abstractNumId w:val="8"/>
  </w:num>
  <w:num w:numId="19">
    <w:abstractNumId w:val="24"/>
  </w:num>
  <w:num w:numId="20">
    <w:abstractNumId w:val="21"/>
  </w:num>
  <w:num w:numId="21">
    <w:abstractNumId w:val="30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11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0"/>
  </w:num>
  <w:num w:numId="28">
    <w:abstractNumId w:val="22"/>
  </w:num>
  <w:num w:numId="29">
    <w:abstractNumId w:val="13"/>
  </w:num>
  <w:num w:numId="30">
    <w:abstractNumId w:val="17"/>
  </w:num>
  <w:num w:numId="31">
    <w:abstractNumId w:val="9"/>
  </w:num>
  <w:num w:numId="32">
    <w:abstractNumId w:val="15"/>
  </w:num>
  <w:num w:numId="33">
    <w:abstractNumId w:val="10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1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5D91"/>
    <w:rsid w:val="000067DE"/>
    <w:rsid w:val="000068D5"/>
    <w:rsid w:val="00006BF7"/>
    <w:rsid w:val="00007621"/>
    <w:rsid w:val="0001103C"/>
    <w:rsid w:val="00011714"/>
    <w:rsid w:val="00011D72"/>
    <w:rsid w:val="00012433"/>
    <w:rsid w:val="000129F3"/>
    <w:rsid w:val="00013313"/>
    <w:rsid w:val="00013595"/>
    <w:rsid w:val="00013ADD"/>
    <w:rsid w:val="00013B45"/>
    <w:rsid w:val="00014317"/>
    <w:rsid w:val="000145D1"/>
    <w:rsid w:val="000147EA"/>
    <w:rsid w:val="00014B91"/>
    <w:rsid w:val="00014DB8"/>
    <w:rsid w:val="00014DCE"/>
    <w:rsid w:val="000157C6"/>
    <w:rsid w:val="0001584B"/>
    <w:rsid w:val="00015B11"/>
    <w:rsid w:val="00015B71"/>
    <w:rsid w:val="00015F08"/>
    <w:rsid w:val="000164D3"/>
    <w:rsid w:val="000165E0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638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A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228"/>
    <w:rsid w:val="00051325"/>
    <w:rsid w:val="00051635"/>
    <w:rsid w:val="00051707"/>
    <w:rsid w:val="00051786"/>
    <w:rsid w:val="00051949"/>
    <w:rsid w:val="00051B6A"/>
    <w:rsid w:val="00051E14"/>
    <w:rsid w:val="00052183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37C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26EC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3EBB"/>
    <w:rsid w:val="0008434F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46E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109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5D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6C89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5C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32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726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0721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774"/>
    <w:rsid w:val="00120806"/>
    <w:rsid w:val="00120EC1"/>
    <w:rsid w:val="001211DE"/>
    <w:rsid w:val="001213BA"/>
    <w:rsid w:val="001217BC"/>
    <w:rsid w:val="001217EA"/>
    <w:rsid w:val="001219A3"/>
    <w:rsid w:val="00121BF3"/>
    <w:rsid w:val="00122799"/>
    <w:rsid w:val="00122841"/>
    <w:rsid w:val="00122BE0"/>
    <w:rsid w:val="00122E35"/>
    <w:rsid w:val="0012301B"/>
    <w:rsid w:val="00123066"/>
    <w:rsid w:val="00124442"/>
    <w:rsid w:val="001244E9"/>
    <w:rsid w:val="00124791"/>
    <w:rsid w:val="00124895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27FC3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5C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2D4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6DAD"/>
    <w:rsid w:val="00157B05"/>
    <w:rsid w:val="00157B92"/>
    <w:rsid w:val="00161235"/>
    <w:rsid w:val="0016123A"/>
    <w:rsid w:val="0016143C"/>
    <w:rsid w:val="001614BE"/>
    <w:rsid w:val="0016181D"/>
    <w:rsid w:val="001621D3"/>
    <w:rsid w:val="00162469"/>
    <w:rsid w:val="00162B58"/>
    <w:rsid w:val="00162B96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3BC2"/>
    <w:rsid w:val="0017418E"/>
    <w:rsid w:val="001745FE"/>
    <w:rsid w:val="00174A7F"/>
    <w:rsid w:val="00174E75"/>
    <w:rsid w:val="001750DE"/>
    <w:rsid w:val="0017557A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DEB"/>
    <w:rsid w:val="00181EE1"/>
    <w:rsid w:val="00181F12"/>
    <w:rsid w:val="00182224"/>
    <w:rsid w:val="001826A0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5B0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5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50C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ABC"/>
    <w:rsid w:val="001D0EDF"/>
    <w:rsid w:val="001D11A3"/>
    <w:rsid w:val="001D1DC3"/>
    <w:rsid w:val="001D1DC9"/>
    <w:rsid w:val="001D2846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47"/>
    <w:rsid w:val="001F1BE9"/>
    <w:rsid w:val="001F1D6B"/>
    <w:rsid w:val="001F1FA9"/>
    <w:rsid w:val="001F212A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A62"/>
    <w:rsid w:val="00216F2A"/>
    <w:rsid w:val="00220F44"/>
    <w:rsid w:val="00221121"/>
    <w:rsid w:val="002213AE"/>
    <w:rsid w:val="00221CB5"/>
    <w:rsid w:val="0022297A"/>
    <w:rsid w:val="002236D0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7B9"/>
    <w:rsid w:val="002277CA"/>
    <w:rsid w:val="002278D9"/>
    <w:rsid w:val="002279B1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21"/>
    <w:rsid w:val="002317C4"/>
    <w:rsid w:val="002319A7"/>
    <w:rsid w:val="00231AE8"/>
    <w:rsid w:val="00231C38"/>
    <w:rsid w:val="00232645"/>
    <w:rsid w:val="00233191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4F4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411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C4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981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D35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6F0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C7A09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0DE0"/>
    <w:rsid w:val="002F139E"/>
    <w:rsid w:val="002F18F6"/>
    <w:rsid w:val="002F1BD6"/>
    <w:rsid w:val="002F2B0D"/>
    <w:rsid w:val="002F30DB"/>
    <w:rsid w:val="002F35E9"/>
    <w:rsid w:val="002F36BA"/>
    <w:rsid w:val="002F3853"/>
    <w:rsid w:val="002F39FD"/>
    <w:rsid w:val="002F4232"/>
    <w:rsid w:val="002F4640"/>
    <w:rsid w:val="002F5D2D"/>
    <w:rsid w:val="002F5D3F"/>
    <w:rsid w:val="002F61F6"/>
    <w:rsid w:val="002F6A82"/>
    <w:rsid w:val="002F6AA9"/>
    <w:rsid w:val="002F6EFF"/>
    <w:rsid w:val="002F72DA"/>
    <w:rsid w:val="002F776E"/>
    <w:rsid w:val="002F7977"/>
    <w:rsid w:val="002F7A50"/>
    <w:rsid w:val="00300089"/>
    <w:rsid w:val="0030060B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44B1"/>
    <w:rsid w:val="00305556"/>
    <w:rsid w:val="00305821"/>
    <w:rsid w:val="00305912"/>
    <w:rsid w:val="00305B59"/>
    <w:rsid w:val="00305B77"/>
    <w:rsid w:val="00305BEE"/>
    <w:rsid w:val="003060C0"/>
    <w:rsid w:val="00306198"/>
    <w:rsid w:val="003061CF"/>
    <w:rsid w:val="00306D92"/>
    <w:rsid w:val="00306E03"/>
    <w:rsid w:val="00310EB5"/>
    <w:rsid w:val="003112C5"/>
    <w:rsid w:val="003115F9"/>
    <w:rsid w:val="00311A19"/>
    <w:rsid w:val="00311E61"/>
    <w:rsid w:val="00311EC2"/>
    <w:rsid w:val="00311F56"/>
    <w:rsid w:val="0031237C"/>
    <w:rsid w:val="00312F88"/>
    <w:rsid w:val="003132AA"/>
    <w:rsid w:val="003134A4"/>
    <w:rsid w:val="00313B04"/>
    <w:rsid w:val="00313B47"/>
    <w:rsid w:val="00313E02"/>
    <w:rsid w:val="00313E20"/>
    <w:rsid w:val="00313E7B"/>
    <w:rsid w:val="00314828"/>
    <w:rsid w:val="0031489E"/>
    <w:rsid w:val="00314A7B"/>
    <w:rsid w:val="00314C39"/>
    <w:rsid w:val="00314D05"/>
    <w:rsid w:val="0031560F"/>
    <w:rsid w:val="00315ABD"/>
    <w:rsid w:val="00315D46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143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733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2D5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2D08"/>
    <w:rsid w:val="00363215"/>
    <w:rsid w:val="00363273"/>
    <w:rsid w:val="00363782"/>
    <w:rsid w:val="003639AB"/>
    <w:rsid w:val="0036470B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8FE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2BF7"/>
    <w:rsid w:val="00392DF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121"/>
    <w:rsid w:val="003C11F7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57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8F0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3B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C26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775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ABD"/>
    <w:rsid w:val="004A5BBC"/>
    <w:rsid w:val="004A5D75"/>
    <w:rsid w:val="004A5F90"/>
    <w:rsid w:val="004A642B"/>
    <w:rsid w:val="004A6EBA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0D1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3A"/>
    <w:rsid w:val="004C78C0"/>
    <w:rsid w:val="004C79CB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17C8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4F"/>
    <w:rsid w:val="00512B58"/>
    <w:rsid w:val="00512D94"/>
    <w:rsid w:val="00512FDE"/>
    <w:rsid w:val="005132E1"/>
    <w:rsid w:val="00513BA6"/>
    <w:rsid w:val="00513D3E"/>
    <w:rsid w:val="00514005"/>
    <w:rsid w:val="00514279"/>
    <w:rsid w:val="00514379"/>
    <w:rsid w:val="00514D28"/>
    <w:rsid w:val="005152B3"/>
    <w:rsid w:val="0051539C"/>
    <w:rsid w:val="0051588C"/>
    <w:rsid w:val="005159E3"/>
    <w:rsid w:val="00515AA4"/>
    <w:rsid w:val="00515C98"/>
    <w:rsid w:val="00515EF1"/>
    <w:rsid w:val="005160BB"/>
    <w:rsid w:val="00516161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4EF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7C4"/>
    <w:rsid w:val="00533871"/>
    <w:rsid w:val="00533E50"/>
    <w:rsid w:val="005345C2"/>
    <w:rsid w:val="00534E29"/>
    <w:rsid w:val="005353F3"/>
    <w:rsid w:val="0053592D"/>
    <w:rsid w:val="0053598F"/>
    <w:rsid w:val="00535AD8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A08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48D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5E7"/>
    <w:rsid w:val="00556750"/>
    <w:rsid w:val="005576A7"/>
    <w:rsid w:val="005600FD"/>
    <w:rsid w:val="0056058E"/>
    <w:rsid w:val="00560A9A"/>
    <w:rsid w:val="00560B59"/>
    <w:rsid w:val="00560C46"/>
    <w:rsid w:val="005614E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C8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71EA"/>
    <w:rsid w:val="00577AE7"/>
    <w:rsid w:val="00577C24"/>
    <w:rsid w:val="0058035C"/>
    <w:rsid w:val="005810F1"/>
    <w:rsid w:val="00581839"/>
    <w:rsid w:val="0058216E"/>
    <w:rsid w:val="0058245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112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B74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49F5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58F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09BA"/>
    <w:rsid w:val="005C1126"/>
    <w:rsid w:val="005C179C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6EA7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4D"/>
    <w:rsid w:val="006021F0"/>
    <w:rsid w:val="00602FAF"/>
    <w:rsid w:val="006034D9"/>
    <w:rsid w:val="00603682"/>
    <w:rsid w:val="0060387B"/>
    <w:rsid w:val="00603E18"/>
    <w:rsid w:val="00603EA7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929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083"/>
    <w:rsid w:val="00621255"/>
    <w:rsid w:val="006215B1"/>
    <w:rsid w:val="00621CD4"/>
    <w:rsid w:val="00621D93"/>
    <w:rsid w:val="0062229D"/>
    <w:rsid w:val="006230E4"/>
    <w:rsid w:val="00623358"/>
    <w:rsid w:val="00623D3D"/>
    <w:rsid w:val="00623D84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20C"/>
    <w:rsid w:val="006303F4"/>
    <w:rsid w:val="006305FE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4E65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1AE7"/>
    <w:rsid w:val="00661D8A"/>
    <w:rsid w:val="006620C1"/>
    <w:rsid w:val="00662743"/>
    <w:rsid w:val="00662E6E"/>
    <w:rsid w:val="00662E80"/>
    <w:rsid w:val="0066300F"/>
    <w:rsid w:val="00663129"/>
    <w:rsid w:val="00663233"/>
    <w:rsid w:val="00663556"/>
    <w:rsid w:val="00663657"/>
    <w:rsid w:val="00664ED6"/>
    <w:rsid w:val="00665932"/>
    <w:rsid w:val="00665E18"/>
    <w:rsid w:val="006673FF"/>
    <w:rsid w:val="00667447"/>
    <w:rsid w:val="006675EB"/>
    <w:rsid w:val="00667A26"/>
    <w:rsid w:val="00667B35"/>
    <w:rsid w:val="00667CCE"/>
    <w:rsid w:val="00670544"/>
    <w:rsid w:val="00670678"/>
    <w:rsid w:val="00670AFF"/>
    <w:rsid w:val="00670E2F"/>
    <w:rsid w:val="00671698"/>
    <w:rsid w:val="00671ABC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569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97606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5DE6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3B80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96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5266"/>
    <w:rsid w:val="006D55C7"/>
    <w:rsid w:val="006D56E2"/>
    <w:rsid w:val="006D5E2B"/>
    <w:rsid w:val="006D6123"/>
    <w:rsid w:val="006D61E8"/>
    <w:rsid w:val="006D6A4A"/>
    <w:rsid w:val="006D6CD2"/>
    <w:rsid w:val="006D6D5A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33"/>
    <w:rsid w:val="006F0354"/>
    <w:rsid w:val="006F07BC"/>
    <w:rsid w:val="006F0ECC"/>
    <w:rsid w:val="006F16E4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597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867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4E9D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522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873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2A5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1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159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A13"/>
    <w:rsid w:val="00752E79"/>
    <w:rsid w:val="00753977"/>
    <w:rsid w:val="00753B80"/>
    <w:rsid w:val="00753CDD"/>
    <w:rsid w:val="00753FD9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57A13"/>
    <w:rsid w:val="0076032E"/>
    <w:rsid w:val="00760463"/>
    <w:rsid w:val="007604EF"/>
    <w:rsid w:val="00760B59"/>
    <w:rsid w:val="007617F1"/>
    <w:rsid w:val="00761F11"/>
    <w:rsid w:val="007626AF"/>
    <w:rsid w:val="00762A31"/>
    <w:rsid w:val="00762EF9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5DD0"/>
    <w:rsid w:val="00776BA4"/>
    <w:rsid w:val="0077771B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E"/>
    <w:rsid w:val="00787563"/>
    <w:rsid w:val="0078798F"/>
    <w:rsid w:val="00787A8D"/>
    <w:rsid w:val="00787D13"/>
    <w:rsid w:val="00787E9A"/>
    <w:rsid w:val="007903E3"/>
    <w:rsid w:val="007915BB"/>
    <w:rsid w:val="00791999"/>
    <w:rsid w:val="00791B19"/>
    <w:rsid w:val="00791BD9"/>
    <w:rsid w:val="00791EEF"/>
    <w:rsid w:val="007921DB"/>
    <w:rsid w:val="007926DA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3F4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DC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7A4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58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D04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37B03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61A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4D4"/>
    <w:rsid w:val="0086492E"/>
    <w:rsid w:val="00864C4C"/>
    <w:rsid w:val="00864D05"/>
    <w:rsid w:val="008652F7"/>
    <w:rsid w:val="008654E8"/>
    <w:rsid w:val="00866477"/>
    <w:rsid w:val="00866848"/>
    <w:rsid w:val="00867021"/>
    <w:rsid w:val="00867833"/>
    <w:rsid w:val="00867AA8"/>
    <w:rsid w:val="008702AA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B10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650F"/>
    <w:rsid w:val="008872E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68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5B98"/>
    <w:rsid w:val="008B6405"/>
    <w:rsid w:val="008B656F"/>
    <w:rsid w:val="008B6DFD"/>
    <w:rsid w:val="008B735C"/>
    <w:rsid w:val="008C0182"/>
    <w:rsid w:val="008C04F3"/>
    <w:rsid w:val="008C0808"/>
    <w:rsid w:val="008C0E75"/>
    <w:rsid w:val="008C11AC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9C3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1CD3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99D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67A"/>
    <w:rsid w:val="008F27AB"/>
    <w:rsid w:val="008F29BF"/>
    <w:rsid w:val="008F2AD2"/>
    <w:rsid w:val="008F30B7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5E99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638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A8E"/>
    <w:rsid w:val="00951B6F"/>
    <w:rsid w:val="0095207F"/>
    <w:rsid w:val="00952396"/>
    <w:rsid w:val="0095286B"/>
    <w:rsid w:val="00954111"/>
    <w:rsid w:val="009543C6"/>
    <w:rsid w:val="00954707"/>
    <w:rsid w:val="009555E7"/>
    <w:rsid w:val="00955964"/>
    <w:rsid w:val="00956861"/>
    <w:rsid w:val="00956D33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8F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5D6"/>
    <w:rsid w:val="0097063C"/>
    <w:rsid w:val="009706FD"/>
    <w:rsid w:val="009708F0"/>
    <w:rsid w:val="00971DA1"/>
    <w:rsid w:val="00972120"/>
    <w:rsid w:val="00972BC4"/>
    <w:rsid w:val="00972E7C"/>
    <w:rsid w:val="0097432A"/>
    <w:rsid w:val="009745CF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77535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12B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219"/>
    <w:rsid w:val="009A339B"/>
    <w:rsid w:val="009A36B7"/>
    <w:rsid w:val="009A3730"/>
    <w:rsid w:val="009A3FE7"/>
    <w:rsid w:val="009A4884"/>
    <w:rsid w:val="009A50E5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29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3FF"/>
    <w:rsid w:val="009B4510"/>
    <w:rsid w:val="009B45AA"/>
    <w:rsid w:val="009B4645"/>
    <w:rsid w:val="009B46C7"/>
    <w:rsid w:val="009B52C4"/>
    <w:rsid w:val="009B5508"/>
    <w:rsid w:val="009B5702"/>
    <w:rsid w:val="009B6126"/>
    <w:rsid w:val="009B61B5"/>
    <w:rsid w:val="009B6574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4D1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62A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186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47D"/>
    <w:rsid w:val="00A03D11"/>
    <w:rsid w:val="00A03E5C"/>
    <w:rsid w:val="00A03F84"/>
    <w:rsid w:val="00A03FFF"/>
    <w:rsid w:val="00A04230"/>
    <w:rsid w:val="00A0471E"/>
    <w:rsid w:val="00A047F9"/>
    <w:rsid w:val="00A04883"/>
    <w:rsid w:val="00A04904"/>
    <w:rsid w:val="00A049D6"/>
    <w:rsid w:val="00A04A58"/>
    <w:rsid w:val="00A04C75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10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5E5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595"/>
    <w:rsid w:val="00A56680"/>
    <w:rsid w:val="00A56725"/>
    <w:rsid w:val="00A567F8"/>
    <w:rsid w:val="00A56AFD"/>
    <w:rsid w:val="00A56F68"/>
    <w:rsid w:val="00A57090"/>
    <w:rsid w:val="00A57AF6"/>
    <w:rsid w:val="00A57EDE"/>
    <w:rsid w:val="00A57FF3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7E8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618A"/>
    <w:rsid w:val="00A863E6"/>
    <w:rsid w:val="00A86BDE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B96"/>
    <w:rsid w:val="00AB1EAB"/>
    <w:rsid w:val="00AB239B"/>
    <w:rsid w:val="00AB38A5"/>
    <w:rsid w:val="00AB38D0"/>
    <w:rsid w:val="00AB3CB1"/>
    <w:rsid w:val="00AB40A0"/>
    <w:rsid w:val="00AB444A"/>
    <w:rsid w:val="00AB444D"/>
    <w:rsid w:val="00AB48E1"/>
    <w:rsid w:val="00AB4902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097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8DE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C1D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59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4FD8"/>
    <w:rsid w:val="00B15BF7"/>
    <w:rsid w:val="00B164C8"/>
    <w:rsid w:val="00B16C58"/>
    <w:rsid w:val="00B171A0"/>
    <w:rsid w:val="00B17E04"/>
    <w:rsid w:val="00B204A6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762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46E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17F3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36F"/>
    <w:rsid w:val="00B53740"/>
    <w:rsid w:val="00B543E2"/>
    <w:rsid w:val="00B54674"/>
    <w:rsid w:val="00B547C6"/>
    <w:rsid w:val="00B54A9D"/>
    <w:rsid w:val="00B54CE9"/>
    <w:rsid w:val="00B55029"/>
    <w:rsid w:val="00B55180"/>
    <w:rsid w:val="00B554FD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220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4D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0F"/>
    <w:rsid w:val="00B81E26"/>
    <w:rsid w:val="00B81FE6"/>
    <w:rsid w:val="00B824EE"/>
    <w:rsid w:val="00B82813"/>
    <w:rsid w:val="00B8345E"/>
    <w:rsid w:val="00B835C2"/>
    <w:rsid w:val="00B83808"/>
    <w:rsid w:val="00B83D17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30C"/>
    <w:rsid w:val="00BB782A"/>
    <w:rsid w:val="00BB78D2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08A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1942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1F16"/>
    <w:rsid w:val="00C124D1"/>
    <w:rsid w:val="00C12D53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1E31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404"/>
    <w:rsid w:val="00C30656"/>
    <w:rsid w:val="00C306AF"/>
    <w:rsid w:val="00C31225"/>
    <w:rsid w:val="00C31352"/>
    <w:rsid w:val="00C3136F"/>
    <w:rsid w:val="00C31377"/>
    <w:rsid w:val="00C316A6"/>
    <w:rsid w:val="00C3210F"/>
    <w:rsid w:val="00C3244C"/>
    <w:rsid w:val="00C32F9E"/>
    <w:rsid w:val="00C333B9"/>
    <w:rsid w:val="00C33575"/>
    <w:rsid w:val="00C33BDF"/>
    <w:rsid w:val="00C33ED6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2F8F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224"/>
    <w:rsid w:val="00C577E6"/>
    <w:rsid w:val="00C57801"/>
    <w:rsid w:val="00C578B3"/>
    <w:rsid w:val="00C579FD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115"/>
    <w:rsid w:val="00C91B0E"/>
    <w:rsid w:val="00C91CCA"/>
    <w:rsid w:val="00C91FD6"/>
    <w:rsid w:val="00C9233C"/>
    <w:rsid w:val="00C92717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69"/>
    <w:rsid w:val="00CB4B77"/>
    <w:rsid w:val="00CB4E54"/>
    <w:rsid w:val="00CB5329"/>
    <w:rsid w:val="00CB558A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DCB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2AB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2A44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6B02"/>
    <w:rsid w:val="00CE7C23"/>
    <w:rsid w:val="00CF00C0"/>
    <w:rsid w:val="00CF05B8"/>
    <w:rsid w:val="00CF07F4"/>
    <w:rsid w:val="00CF0ABC"/>
    <w:rsid w:val="00CF0BD0"/>
    <w:rsid w:val="00CF0D45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6F8D"/>
    <w:rsid w:val="00CF7C6A"/>
    <w:rsid w:val="00CF7D50"/>
    <w:rsid w:val="00D002A4"/>
    <w:rsid w:val="00D003FC"/>
    <w:rsid w:val="00D007D5"/>
    <w:rsid w:val="00D00F9F"/>
    <w:rsid w:val="00D0114B"/>
    <w:rsid w:val="00D011B8"/>
    <w:rsid w:val="00D01897"/>
    <w:rsid w:val="00D02811"/>
    <w:rsid w:val="00D02C92"/>
    <w:rsid w:val="00D02DC4"/>
    <w:rsid w:val="00D02E1B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558"/>
    <w:rsid w:val="00D356F5"/>
    <w:rsid w:val="00D3596F"/>
    <w:rsid w:val="00D35D69"/>
    <w:rsid w:val="00D3603E"/>
    <w:rsid w:val="00D360EE"/>
    <w:rsid w:val="00D362A6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6E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4A0"/>
    <w:rsid w:val="00D6356A"/>
    <w:rsid w:val="00D63F1E"/>
    <w:rsid w:val="00D64207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67D2F"/>
    <w:rsid w:val="00D7013A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218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B7E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63A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225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4AF"/>
    <w:rsid w:val="00DB651B"/>
    <w:rsid w:val="00DB669C"/>
    <w:rsid w:val="00DB6756"/>
    <w:rsid w:val="00DB794D"/>
    <w:rsid w:val="00DB7977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49D9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0EC8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5F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DA5"/>
    <w:rsid w:val="00E27FE1"/>
    <w:rsid w:val="00E30639"/>
    <w:rsid w:val="00E30888"/>
    <w:rsid w:val="00E31999"/>
    <w:rsid w:val="00E31FA3"/>
    <w:rsid w:val="00E322A0"/>
    <w:rsid w:val="00E326B7"/>
    <w:rsid w:val="00E32C0F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8E2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A37"/>
    <w:rsid w:val="00E66F0E"/>
    <w:rsid w:val="00E6708F"/>
    <w:rsid w:val="00E67126"/>
    <w:rsid w:val="00E67219"/>
    <w:rsid w:val="00E67379"/>
    <w:rsid w:val="00E67730"/>
    <w:rsid w:val="00E679E0"/>
    <w:rsid w:val="00E67F17"/>
    <w:rsid w:val="00E70523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0A1"/>
    <w:rsid w:val="00E855BE"/>
    <w:rsid w:val="00E8584D"/>
    <w:rsid w:val="00E85928"/>
    <w:rsid w:val="00E8637B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792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4944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4C4"/>
    <w:rsid w:val="00EC35AB"/>
    <w:rsid w:val="00EC3FC4"/>
    <w:rsid w:val="00EC442C"/>
    <w:rsid w:val="00EC4517"/>
    <w:rsid w:val="00EC4690"/>
    <w:rsid w:val="00EC4D70"/>
    <w:rsid w:val="00EC5359"/>
    <w:rsid w:val="00EC56BF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3471"/>
    <w:rsid w:val="00ED35FA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352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4E1"/>
    <w:rsid w:val="00EF0623"/>
    <w:rsid w:val="00EF1287"/>
    <w:rsid w:val="00EF128D"/>
    <w:rsid w:val="00EF1A56"/>
    <w:rsid w:val="00EF1A9A"/>
    <w:rsid w:val="00EF1C2F"/>
    <w:rsid w:val="00EF2815"/>
    <w:rsid w:val="00EF2A40"/>
    <w:rsid w:val="00EF2BE7"/>
    <w:rsid w:val="00EF2DA2"/>
    <w:rsid w:val="00EF33F4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9CE"/>
    <w:rsid w:val="00EF7BA5"/>
    <w:rsid w:val="00F00533"/>
    <w:rsid w:val="00F00737"/>
    <w:rsid w:val="00F00989"/>
    <w:rsid w:val="00F00E8B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75D"/>
    <w:rsid w:val="00F059C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27A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37BC7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4B5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0EC"/>
    <w:rsid w:val="00F94649"/>
    <w:rsid w:val="00F94780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1D87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F616B"/>
  <w15:docId w15:val="{AFA97590-D9B0-43CD-952E-3FCF782A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91"/>
    <w:rPr>
      <w:rFonts w:ascii="Georgia" w:eastAsia="MS Mincho" w:hAnsi="Georgia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319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3319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unhideWhenUsed/>
    <w:rsid w:val="00233191"/>
  </w:style>
  <w:style w:type="paragraph" w:styleId="Footer">
    <w:name w:val="footer"/>
    <w:basedOn w:val="Normal"/>
    <w:link w:val="FooterChar"/>
    <w:uiPriority w:val="99"/>
    <w:unhideWhenUsed/>
    <w:rsid w:val="0023319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233191"/>
    <w:rPr>
      <w:rFonts w:ascii="Georgia" w:eastAsia="MS Mincho" w:hAnsi="Georgia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233191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33191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331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rsid w:val="002331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3191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233191"/>
    <w:rPr>
      <w:rFonts w:eastAsia="Times New Roman"/>
      <w:lang w:eastAsia="en-US"/>
    </w:rPr>
  </w:style>
  <w:style w:type="character" w:styleId="Hyperlink">
    <w:name w:val="Hyperlink"/>
    <w:rsid w:val="002331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3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3191"/>
    <w:rPr>
      <w:rFonts w:ascii="Tahoma" w:eastAsia="MS Mincho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33191"/>
    <w:rPr>
      <w:rFonts w:ascii="Georgia" w:eastAsia="MS Mincho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191"/>
    <w:rPr>
      <w:rFonts w:ascii="Georgia" w:eastAsia="MS Mincho" w:hAnsi="Georgia"/>
      <w:b/>
      <w:bCs/>
      <w:lang w:eastAsia="en-US"/>
    </w:rPr>
  </w:style>
  <w:style w:type="character" w:customStyle="1" w:styleId="Heading2Char1">
    <w:name w:val="Heading 2 Char1"/>
    <w:rsid w:val="001755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KeyPtTLBullets">
    <w:name w:val="Key Pt./TL Bullets"/>
    <w:basedOn w:val="Normal"/>
    <w:rsid w:val="0017557A"/>
    <w:pPr>
      <w:numPr>
        <w:numId w:val="6"/>
      </w:numPr>
      <w:tabs>
        <w:tab w:val="left" w:pos="720"/>
      </w:tabs>
      <w:spacing w:before="60" w:after="60"/>
    </w:pPr>
    <w:rPr>
      <w:rFonts w:ascii="Times New Roman" w:eastAsia="Times New Roman" w:hAnsi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17557A"/>
    <w:pPr>
      <w:widowControl w:val="0"/>
      <w:suppressAutoHyphens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BerkeleyStd-Book" w:eastAsia="Times New Roman" w:hAnsi="BerkeleyStd-Book" w:cs="BerkeleyStd-Book"/>
      <w:color w:val="000000"/>
      <w:szCs w:val="24"/>
    </w:rPr>
  </w:style>
  <w:style w:type="paragraph" w:styleId="Header">
    <w:name w:val="header"/>
    <w:basedOn w:val="Normal"/>
    <w:link w:val="HeaderChar"/>
    <w:rsid w:val="00D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7D2F"/>
    <w:rPr>
      <w:rFonts w:ascii="Georgia" w:eastAsia="MS Mincho" w:hAnsi="Georgia"/>
      <w:sz w:val="24"/>
      <w:lang w:eastAsia="en-US"/>
    </w:rPr>
  </w:style>
  <w:style w:type="paragraph" w:styleId="Revision">
    <w:name w:val="Revision"/>
    <w:hidden/>
    <w:uiPriority w:val="99"/>
    <w:semiHidden/>
    <w:rsid w:val="00AB1B96"/>
    <w:rPr>
      <w:rFonts w:ascii="Georgia" w:eastAsia="MS Mincho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2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09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8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1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46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5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F0B2-93E9-4024-A37E-CF4FBD3B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Goldbeck</dc:creator>
  <cp:lastModifiedBy>Kimberly Kouame</cp:lastModifiedBy>
  <cp:revision>6</cp:revision>
  <cp:lastPrinted>2015-12-02T22:11:00Z</cp:lastPrinted>
  <dcterms:created xsi:type="dcterms:W3CDTF">2016-08-29T19:54:00Z</dcterms:created>
  <dcterms:modified xsi:type="dcterms:W3CDTF">2017-01-13T17:37:00Z</dcterms:modified>
</cp:coreProperties>
</file>